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84" w:rsidRDefault="003A3166">
      <w:pPr>
        <w:spacing w:before="67"/>
        <w:ind w:left="220"/>
        <w:rPr>
          <w:b/>
          <w:i/>
          <w:sz w:val="24"/>
        </w:rPr>
      </w:pPr>
      <w:bookmarkStart w:id="0" w:name="_GoBack"/>
      <w:bookmarkEnd w:id="0"/>
      <w:r>
        <w:rPr>
          <w:b/>
          <w:i/>
          <w:color w:val="FF0000"/>
          <w:sz w:val="24"/>
        </w:rPr>
        <w:t>Çocuğumuza nasıl davranmamız gerekir?</w:t>
      </w:r>
    </w:p>
    <w:p w:rsidR="00864184" w:rsidRDefault="00864184">
      <w:pPr>
        <w:pStyle w:val="GvdeMetni"/>
        <w:spacing w:before="11"/>
        <w:rPr>
          <w:b/>
          <w:i/>
          <w:sz w:val="23"/>
        </w:rPr>
      </w:pPr>
    </w:p>
    <w:p w:rsidR="00864184" w:rsidRDefault="003A3166">
      <w:pPr>
        <w:ind w:left="241" w:hanging="24"/>
      </w:pPr>
      <w:r>
        <w:rPr>
          <w:color w:val="CC3300"/>
        </w:rPr>
        <w:t></w:t>
      </w:r>
      <w:r>
        <w:t>İlgilerini göz önünde tutarak onun yeteneklerini geliştirecek ortamı çocuk için hazırlamalıyız.</w:t>
      </w:r>
    </w:p>
    <w:p w:rsidR="00864184" w:rsidRDefault="003A3166">
      <w:pPr>
        <w:spacing w:before="121"/>
        <w:ind w:left="217"/>
      </w:pPr>
      <w:r>
        <w:rPr>
          <w:color w:val="CC3300"/>
        </w:rPr>
        <w:t></w:t>
      </w:r>
      <w:r>
        <w:t>Duygularımızı net ve açık olarak ifade etmeli-</w:t>
      </w:r>
    </w:p>
    <w:p w:rsidR="00864184" w:rsidRDefault="003A3166">
      <w:pPr>
        <w:spacing w:before="1"/>
        <w:ind w:left="241"/>
      </w:pPr>
      <w:proofErr w:type="spellStart"/>
      <w:r>
        <w:t>yiz</w:t>
      </w:r>
      <w:proofErr w:type="spellEnd"/>
      <w:r>
        <w:t>.</w:t>
      </w:r>
    </w:p>
    <w:p w:rsidR="00864184" w:rsidRDefault="003A3166">
      <w:pPr>
        <w:spacing w:before="121"/>
        <w:ind w:left="217"/>
      </w:pPr>
      <w:r>
        <w:rPr>
          <w:color w:val="CC3300"/>
        </w:rPr>
        <w:t></w:t>
      </w:r>
      <w:r>
        <w:t>Aile içinde güven ve şeffaflık içinde olmalıyız.</w:t>
      </w:r>
    </w:p>
    <w:p w:rsidR="00864184" w:rsidRDefault="003A3166">
      <w:pPr>
        <w:spacing w:before="118"/>
        <w:ind w:left="241" w:hanging="24"/>
      </w:pPr>
      <w:r>
        <w:rPr>
          <w:color w:val="CC3300"/>
        </w:rPr>
        <w:t></w:t>
      </w:r>
      <w:r>
        <w:t xml:space="preserve">Problemlerle nasıl baş edeceğimizi </w:t>
      </w:r>
      <w:r>
        <w:rPr>
          <w:spacing w:val="-8"/>
        </w:rPr>
        <w:t xml:space="preserve">birlikte </w:t>
      </w:r>
      <w:r>
        <w:t>araştırmalıyız.</w:t>
      </w:r>
    </w:p>
    <w:p w:rsidR="00864184" w:rsidRDefault="003A3166">
      <w:pPr>
        <w:spacing w:before="120"/>
        <w:ind w:left="241" w:hanging="24"/>
      </w:pPr>
      <w:r>
        <w:rPr>
          <w:color w:val="CC3300"/>
        </w:rPr>
        <w:t></w:t>
      </w:r>
      <w:r>
        <w:t xml:space="preserve">Yol göstermeli, ama alacağı kararlarda </w:t>
      </w:r>
      <w:r>
        <w:rPr>
          <w:spacing w:val="-9"/>
        </w:rPr>
        <w:t xml:space="preserve">serbest </w:t>
      </w:r>
      <w:r>
        <w:t>bırakılmalıyız.</w:t>
      </w:r>
    </w:p>
    <w:p w:rsidR="00864184" w:rsidRDefault="003A3166">
      <w:pPr>
        <w:spacing w:before="120"/>
        <w:ind w:left="241" w:hanging="24"/>
      </w:pPr>
      <w:r>
        <w:rPr>
          <w:color w:val="CC3300"/>
        </w:rPr>
        <w:t></w:t>
      </w:r>
      <w:r>
        <w:t>Aile içinde şiddet ve duygusal yaptırım yerine ikna etme düşüncesi hâkimiyetini sağlamalıyız.</w:t>
      </w:r>
    </w:p>
    <w:p w:rsidR="00864184" w:rsidRDefault="003A3166">
      <w:pPr>
        <w:spacing w:before="121"/>
        <w:ind w:left="241" w:hanging="24"/>
      </w:pPr>
      <w:r>
        <w:rPr>
          <w:color w:val="CC3300"/>
        </w:rPr>
        <w:t></w:t>
      </w:r>
      <w:r>
        <w:t>Sözlerle değil davranışlarla örnek olmalıyız. (Unutmayın, en iyi model anne babadır.)</w:t>
      </w:r>
    </w:p>
    <w:p w:rsidR="00864184" w:rsidRDefault="003A3166">
      <w:pPr>
        <w:spacing w:before="121"/>
        <w:ind w:left="241" w:right="40" w:hanging="24"/>
        <w:jc w:val="both"/>
      </w:pPr>
      <w:r>
        <w:rPr>
          <w:color w:val="CC3300"/>
        </w:rPr>
        <w:t></w:t>
      </w:r>
      <w:r>
        <w:t xml:space="preserve">Çocukları gerçekten dinleyip bunu onlara </w:t>
      </w:r>
      <w:proofErr w:type="spellStart"/>
      <w:r>
        <w:t>gös</w:t>
      </w:r>
      <w:proofErr w:type="spellEnd"/>
      <w:r>
        <w:t xml:space="preserve">- </w:t>
      </w:r>
      <w:proofErr w:type="spellStart"/>
      <w:r>
        <w:t>termek</w:t>
      </w:r>
      <w:proofErr w:type="spellEnd"/>
      <w:r>
        <w:t xml:space="preserve"> gereklidir. Onunla konuşurken başka iş- </w:t>
      </w:r>
      <w:proofErr w:type="spellStart"/>
      <w:r>
        <w:t>lerle</w:t>
      </w:r>
      <w:proofErr w:type="spellEnd"/>
      <w:r>
        <w:t xml:space="preserve"> meşgul olmamakta fayda vardır.</w:t>
      </w:r>
    </w:p>
    <w:p w:rsidR="00864184" w:rsidRDefault="003A3166">
      <w:pPr>
        <w:spacing w:before="120"/>
        <w:ind w:left="241" w:right="38" w:hanging="24"/>
        <w:jc w:val="both"/>
      </w:pPr>
      <w:r>
        <w:rPr>
          <w:color w:val="CC3300"/>
        </w:rPr>
        <w:t></w:t>
      </w:r>
      <w:r>
        <w:t xml:space="preserve">Çocuklarla “sen dili” ile değil, “ben dili” ile </w:t>
      </w:r>
      <w:proofErr w:type="spellStart"/>
      <w:r>
        <w:t>ko</w:t>
      </w:r>
      <w:proofErr w:type="spellEnd"/>
      <w:r>
        <w:t xml:space="preserve">- </w:t>
      </w:r>
      <w:proofErr w:type="spellStart"/>
      <w:r>
        <w:t>nuşmalıyız</w:t>
      </w:r>
      <w:proofErr w:type="spellEnd"/>
      <w:r>
        <w:t xml:space="preserve">. Örneğin; sen tembel- </w:t>
      </w:r>
      <w:proofErr w:type="spellStart"/>
      <w:proofErr w:type="gramStart"/>
      <w:r>
        <w:t>sin,çalışmıyorsun</w:t>
      </w:r>
      <w:proofErr w:type="spellEnd"/>
      <w:proofErr w:type="gramEnd"/>
      <w:r>
        <w:t xml:space="preserve">, sorumsuzsun (sen dili) yerine; çalışmadığın zaman </w:t>
      </w:r>
      <w:r>
        <w:rPr>
          <w:b/>
        </w:rPr>
        <w:t xml:space="preserve">ben </w:t>
      </w:r>
      <w:r>
        <w:t xml:space="preserve">üzülüyorum, çünkü hak etmediğin halde kötü not almış oluyorsun </w:t>
      </w:r>
      <w:proofErr w:type="spellStart"/>
      <w:r>
        <w:t>vb</w:t>
      </w:r>
      <w:proofErr w:type="spellEnd"/>
      <w:r>
        <w:t xml:space="preserve"> tar- </w:t>
      </w:r>
      <w:proofErr w:type="spellStart"/>
      <w:r>
        <w:t>zında</w:t>
      </w:r>
      <w:proofErr w:type="spellEnd"/>
      <w:r>
        <w:t xml:space="preserve"> “ben dili” kullanarak konuşmalıyız.</w:t>
      </w:r>
    </w:p>
    <w:p w:rsidR="00864184" w:rsidRDefault="003A3166">
      <w:pPr>
        <w:spacing w:before="119"/>
        <w:ind w:left="241" w:right="45" w:hanging="24"/>
        <w:jc w:val="both"/>
      </w:pPr>
      <w:r>
        <w:rPr>
          <w:color w:val="CC3300"/>
        </w:rPr>
        <w:t></w:t>
      </w:r>
      <w:r>
        <w:t xml:space="preserve">Olumlu yönleri ve başarıları ön plana </w:t>
      </w:r>
      <w:r>
        <w:rPr>
          <w:spacing w:val="-6"/>
        </w:rPr>
        <w:t xml:space="preserve">çıkarmalı- </w:t>
      </w:r>
      <w:proofErr w:type="spellStart"/>
      <w:r>
        <w:t>yız</w:t>
      </w:r>
      <w:proofErr w:type="spellEnd"/>
      <w:r>
        <w:t>.</w:t>
      </w:r>
    </w:p>
    <w:p w:rsidR="00864184" w:rsidRDefault="003A3166">
      <w:pPr>
        <w:spacing w:before="121"/>
        <w:ind w:left="241" w:right="38" w:hanging="24"/>
        <w:jc w:val="both"/>
      </w:pPr>
      <w:r>
        <w:rPr>
          <w:color w:val="CC3300"/>
        </w:rPr>
        <w:t></w:t>
      </w:r>
      <w:r>
        <w:t xml:space="preserve">Kardeşleri ve arkadaşlarıyla kıyaslamadan, kendi başarı ve becerileri </w:t>
      </w:r>
      <w:proofErr w:type="gramStart"/>
      <w:r>
        <w:t>dahilinde</w:t>
      </w:r>
      <w:proofErr w:type="gramEnd"/>
      <w:r>
        <w:t xml:space="preserve"> değerlendir- </w:t>
      </w:r>
      <w:proofErr w:type="spellStart"/>
      <w:r>
        <w:t>meliyiz</w:t>
      </w:r>
      <w:proofErr w:type="spellEnd"/>
      <w:r>
        <w:t>.</w:t>
      </w:r>
    </w:p>
    <w:p w:rsidR="00864184" w:rsidRDefault="003A3166">
      <w:pPr>
        <w:spacing w:before="119"/>
        <w:ind w:left="241" w:right="42" w:hanging="24"/>
        <w:jc w:val="both"/>
      </w:pPr>
      <w:r>
        <w:t>Aldığı sonuçları değil, çalışmasını ve gayretini ödüllendirilmeliyiz.</w:t>
      </w:r>
    </w:p>
    <w:p w:rsidR="00864184" w:rsidRDefault="003A3166">
      <w:pPr>
        <w:spacing w:before="121"/>
        <w:ind w:left="217"/>
        <w:jc w:val="both"/>
        <w:rPr>
          <w:sz w:val="24"/>
        </w:rPr>
      </w:pPr>
      <w:r>
        <w:rPr>
          <w:color w:val="CC3300"/>
          <w:sz w:val="24"/>
        </w:rPr>
        <w:t></w:t>
      </w:r>
      <w:r>
        <w:rPr>
          <w:sz w:val="24"/>
        </w:rPr>
        <w:t>Yaşına ve becerilerine uygun sorumluluk</w:t>
      </w:r>
    </w:p>
    <w:p w:rsidR="00864184" w:rsidRDefault="003A3166">
      <w:pPr>
        <w:ind w:left="241"/>
        <w:rPr>
          <w:sz w:val="24"/>
        </w:rPr>
      </w:pPr>
      <w:proofErr w:type="gramStart"/>
      <w:r>
        <w:rPr>
          <w:sz w:val="24"/>
        </w:rPr>
        <w:t>vermeliyiz</w:t>
      </w:r>
      <w:proofErr w:type="gramEnd"/>
      <w:r>
        <w:rPr>
          <w:sz w:val="24"/>
        </w:rPr>
        <w:t>.</w:t>
      </w:r>
    </w:p>
    <w:p w:rsidR="00864184" w:rsidRDefault="003A3166">
      <w:pPr>
        <w:spacing w:before="121"/>
        <w:ind w:left="241" w:right="42" w:hanging="24"/>
        <w:jc w:val="both"/>
        <w:rPr>
          <w:sz w:val="24"/>
        </w:rPr>
      </w:pPr>
      <w:r>
        <w:rPr>
          <w:color w:val="CC3300"/>
          <w:sz w:val="24"/>
        </w:rPr>
        <w:t></w:t>
      </w:r>
      <w:r>
        <w:rPr>
          <w:b/>
          <w:sz w:val="24"/>
        </w:rPr>
        <w:t xml:space="preserve">Koşulsuz sevgi; </w:t>
      </w:r>
      <w:r>
        <w:rPr>
          <w:sz w:val="24"/>
        </w:rPr>
        <w:t xml:space="preserve">başarılı olursan seni se- verim, istediğim gibi olursan seni severim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 xml:space="preserve"> ifadelerden kaçınılmalı. Çocukları koşulsuz seversek, onlara da hem kendilerini hem de insanları koşulsuz sevmeyi öğretebiliriz.</w:t>
      </w:r>
    </w:p>
    <w:p w:rsidR="00864184" w:rsidRDefault="003A3166">
      <w:pPr>
        <w:spacing w:before="216"/>
        <w:ind w:left="558"/>
        <w:rPr>
          <w:rFonts w:ascii="Comic Sans MS" w:hAnsi="Comic Sans MS"/>
          <w:b/>
          <w:sz w:val="28"/>
        </w:rPr>
      </w:pPr>
      <w:r>
        <w:br w:type="column"/>
      </w:r>
      <w:r>
        <w:rPr>
          <w:rFonts w:ascii="Comic Sans MS" w:hAnsi="Comic Sans MS"/>
          <w:b/>
          <w:sz w:val="28"/>
        </w:rPr>
        <w:lastRenderedPageBreak/>
        <w:t>NERELERE BAŞVURULABİLİR?</w:t>
      </w:r>
    </w:p>
    <w:p w:rsidR="00864184" w:rsidRDefault="003A3166">
      <w:pPr>
        <w:spacing w:before="228"/>
        <w:ind w:left="1098"/>
        <w:rPr>
          <w:i/>
          <w:sz w:val="20"/>
        </w:rPr>
      </w:pPr>
      <w:r>
        <w:rPr>
          <w:rFonts w:ascii="Times New Roman" w:hAnsi="Times New Roman"/>
          <w:color w:val="E26C09"/>
          <w:w w:val="99"/>
          <w:sz w:val="20"/>
          <w:u w:val="single" w:color="E26C09"/>
        </w:rPr>
        <w:t xml:space="preserve"> </w:t>
      </w:r>
      <w:r>
        <w:rPr>
          <w:i/>
          <w:color w:val="E26C09"/>
          <w:sz w:val="20"/>
          <w:u w:val="single" w:color="E26C09"/>
        </w:rPr>
        <w:t>Bu konuda, nerelerden yardım alabilirim?</w:t>
      </w:r>
    </w:p>
    <w:p w:rsidR="00864184" w:rsidRDefault="00864184">
      <w:pPr>
        <w:pStyle w:val="GvdeMetni"/>
        <w:spacing w:before="10"/>
        <w:rPr>
          <w:i/>
          <w:sz w:val="19"/>
        </w:rPr>
      </w:pPr>
    </w:p>
    <w:p w:rsidR="00864184" w:rsidRDefault="003A3166">
      <w:pPr>
        <w:ind w:left="390"/>
        <w:rPr>
          <w:i/>
          <w:sz w:val="20"/>
        </w:rPr>
      </w:pPr>
      <w:r>
        <w:rPr>
          <w:i/>
          <w:sz w:val="20"/>
        </w:rPr>
        <w:t>Okul rehberlik servisi</w:t>
      </w:r>
    </w:p>
    <w:p w:rsidR="00864184" w:rsidRDefault="00864184">
      <w:pPr>
        <w:pStyle w:val="GvdeMetni"/>
        <w:rPr>
          <w:i/>
        </w:rPr>
      </w:pPr>
    </w:p>
    <w:p w:rsidR="00864184" w:rsidRDefault="003A3166">
      <w:pPr>
        <w:spacing w:before="1" w:line="482" w:lineRule="auto"/>
        <w:ind w:left="390" w:right="210"/>
        <w:rPr>
          <w:i/>
          <w:sz w:val="20"/>
        </w:rPr>
      </w:pPr>
      <w:r>
        <w:rPr>
          <w:i/>
          <w:sz w:val="20"/>
        </w:rPr>
        <w:t>Rehberlik ve Araştırma Merkezi Müdürlüğü Çocuk ve ergen psikoloğu</w:t>
      </w:r>
    </w:p>
    <w:p w:rsidR="00864184" w:rsidRDefault="003A3166">
      <w:pPr>
        <w:spacing w:line="225" w:lineRule="exact"/>
        <w:ind w:left="390"/>
        <w:rPr>
          <w:i/>
          <w:sz w:val="20"/>
        </w:rPr>
      </w:pPr>
      <w:r>
        <w:rPr>
          <w:i/>
          <w:sz w:val="20"/>
        </w:rPr>
        <w:t>Aile danışma merkezleri</w:t>
      </w:r>
    </w:p>
    <w:p w:rsidR="00864184" w:rsidRDefault="00864184">
      <w:pPr>
        <w:pStyle w:val="GvdeMetni"/>
        <w:rPr>
          <w:i/>
        </w:rPr>
      </w:pPr>
    </w:p>
    <w:p w:rsidR="00864184" w:rsidRDefault="003A3166">
      <w:pPr>
        <w:pStyle w:val="GvdeMetni"/>
        <w:rPr>
          <w:i/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251660800" behindDoc="0" locked="0" layoutInCell="1" allowOverlap="1" wp14:anchorId="1B83D4DD" wp14:editId="2B89E51F">
            <wp:simplePos x="0" y="0"/>
            <wp:positionH relativeFrom="page">
              <wp:posOffset>3959225</wp:posOffset>
            </wp:positionH>
            <wp:positionV relativeFrom="paragraph">
              <wp:posOffset>164015</wp:posOffset>
            </wp:positionV>
            <wp:extent cx="2651604" cy="11734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604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184" w:rsidRDefault="00864184">
      <w:pPr>
        <w:pStyle w:val="GvdeMetni"/>
        <w:rPr>
          <w:i/>
          <w:sz w:val="22"/>
        </w:rPr>
      </w:pPr>
    </w:p>
    <w:p w:rsidR="00864184" w:rsidRDefault="00864184">
      <w:pPr>
        <w:pStyle w:val="GvdeMetni"/>
        <w:spacing w:before="2"/>
        <w:rPr>
          <w:i/>
          <w:sz w:val="28"/>
        </w:rPr>
      </w:pPr>
    </w:p>
    <w:p w:rsidR="00864184" w:rsidRDefault="00864184">
      <w:pPr>
        <w:pStyle w:val="GvdeMetni"/>
      </w:pPr>
    </w:p>
    <w:p w:rsidR="00864184" w:rsidRDefault="00864184" w:rsidP="009B6323">
      <w:pPr>
        <w:pStyle w:val="GvdeMetni"/>
        <w:spacing w:before="4"/>
        <w:jc w:val="center"/>
        <w:rPr>
          <w:sz w:val="14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>
      <w:pPr>
        <w:pStyle w:val="GvdeMetni"/>
        <w:rPr>
          <w:sz w:val="32"/>
        </w:rPr>
      </w:pPr>
    </w:p>
    <w:p w:rsidR="00864184" w:rsidRDefault="00864184" w:rsidP="008C0833">
      <w:pPr>
        <w:pStyle w:val="Balk2"/>
        <w:spacing w:before="275"/>
        <w:ind w:left="0" w:right="1008"/>
        <w:jc w:val="left"/>
      </w:pPr>
    </w:p>
    <w:p w:rsidR="008C0833" w:rsidRDefault="008C0833" w:rsidP="008C0833">
      <w:pPr>
        <w:pStyle w:val="GvdeMetni"/>
        <w:spacing w:before="2"/>
        <w:rPr>
          <w:i/>
          <w:sz w:val="28"/>
        </w:rPr>
      </w:pPr>
    </w:p>
    <w:p w:rsidR="008C0833" w:rsidRDefault="008C0833" w:rsidP="008C0833">
      <w:pPr>
        <w:pStyle w:val="GvdeMetni"/>
      </w:pPr>
    </w:p>
    <w:p w:rsidR="008C0833" w:rsidRDefault="008C0833" w:rsidP="008C0833">
      <w:pPr>
        <w:pStyle w:val="KonuBal"/>
        <w:ind w:left="0"/>
        <w:jc w:val="center"/>
      </w:pPr>
      <w:r>
        <w:rPr>
          <w:noProof/>
          <w:lang w:eastAsia="tr-TR"/>
        </w:rPr>
        <w:drawing>
          <wp:anchor distT="0" distB="0" distL="0" distR="0" simplePos="0" relativeHeight="487595008" behindDoc="0" locked="0" layoutInCell="1" allowOverlap="1" wp14:anchorId="7037D7ED" wp14:editId="2963A1B3">
            <wp:simplePos x="0" y="0"/>
            <wp:positionH relativeFrom="page">
              <wp:posOffset>7249159</wp:posOffset>
            </wp:positionH>
            <wp:positionV relativeFrom="paragraph">
              <wp:posOffset>1886100</wp:posOffset>
            </wp:positionV>
            <wp:extent cx="3442080" cy="2735961"/>
            <wp:effectExtent l="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080" cy="2735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DAVULTEPE </w:t>
      </w:r>
      <w:proofErr w:type="gramStart"/>
      <w:r>
        <w:t>BELEDİYESİ         İLKOKULU</w:t>
      </w:r>
      <w:proofErr w:type="gramEnd"/>
    </w:p>
    <w:p w:rsidR="008C0833" w:rsidRDefault="008C0833" w:rsidP="008C0833">
      <w:pPr>
        <w:pStyle w:val="KonuBal"/>
        <w:ind w:left="0"/>
        <w:jc w:val="center"/>
      </w:pPr>
    </w:p>
    <w:p w:rsidR="00864184" w:rsidRPr="008C0833" w:rsidRDefault="008C0833" w:rsidP="008C0833">
      <w:pPr>
        <w:spacing w:before="4"/>
        <w:ind w:left="1198" w:right="1009"/>
        <w:jc w:val="center"/>
        <w:rPr>
          <w:sz w:val="40"/>
          <w:szCs w:val="40"/>
        </w:rPr>
      </w:pPr>
      <w:r w:rsidRPr="008C0833">
        <w:rPr>
          <w:sz w:val="40"/>
          <w:szCs w:val="40"/>
        </w:rPr>
        <w:t>REHBERLİK SERVİSİ</w:t>
      </w:r>
    </w:p>
    <w:p w:rsidR="00864184" w:rsidRDefault="00864184">
      <w:pPr>
        <w:pStyle w:val="GvdeMetni"/>
        <w:spacing w:before="6"/>
        <w:rPr>
          <w:sz w:val="21"/>
        </w:rPr>
      </w:pPr>
    </w:p>
    <w:p w:rsidR="00864184" w:rsidRDefault="00864184" w:rsidP="009B6323">
      <w:pPr>
        <w:spacing w:line="487" w:lineRule="auto"/>
        <w:ind w:right="1979"/>
        <w:rPr>
          <w:sz w:val="21"/>
        </w:rPr>
        <w:sectPr w:rsidR="00864184">
          <w:type w:val="continuous"/>
          <w:pgSz w:w="16850" w:h="11910" w:orient="landscape"/>
          <w:pgMar w:top="220" w:right="0" w:bottom="0" w:left="260" w:header="708" w:footer="708" w:gutter="0"/>
          <w:cols w:num="3" w:space="708" w:equalWidth="0">
            <w:col w:w="5055" w:space="420"/>
            <w:col w:w="4938" w:space="525"/>
            <w:col w:w="5652"/>
          </w:cols>
        </w:sectPr>
      </w:pPr>
    </w:p>
    <w:p w:rsidR="00864184" w:rsidRDefault="003A3166">
      <w:pPr>
        <w:spacing w:before="73"/>
        <w:ind w:left="971" w:hanging="32"/>
        <w:rPr>
          <w:rFonts w:ascii="Arial Black" w:hAnsi="Arial Black"/>
          <w:sz w:val="32"/>
        </w:rPr>
      </w:pPr>
      <w:r>
        <w:rPr>
          <w:rFonts w:ascii="Arial Black" w:hAnsi="Arial Black"/>
          <w:color w:val="3333CC"/>
          <w:sz w:val="32"/>
        </w:rPr>
        <w:lastRenderedPageBreak/>
        <w:t>ÇOCUĞUMA NASIL DAVRANMALIYIM?</w:t>
      </w:r>
    </w:p>
    <w:p w:rsidR="00864184" w:rsidRDefault="00892C25">
      <w:pPr>
        <w:spacing w:before="229"/>
        <w:ind w:left="169"/>
        <w:jc w:val="both"/>
        <w:rPr>
          <w:b/>
          <w:i/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391160</wp:posOffset>
                </wp:positionV>
                <wp:extent cx="3115310" cy="1725930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1725930"/>
                          <a:chOff x="339" y="616"/>
                          <a:chExt cx="4906" cy="2718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616"/>
                            <a:ext cx="1707" cy="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39" y="730"/>
                            <a:ext cx="3175" cy="1474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4184" w:rsidRDefault="003A3166">
                              <w:pPr>
                                <w:spacing w:before="88"/>
                                <w:ind w:left="162" w:right="16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CC3300"/>
                                  <w:sz w:val="20"/>
                                </w:rPr>
                                <w:t xml:space="preserve">Çocuğumuzun devamlı kötü ve olumsuz yönleri üzerinde dur- </w:t>
                              </w:r>
                              <w:proofErr w:type="spellStart"/>
                              <w:r>
                                <w:rPr>
                                  <w:color w:val="CC3300"/>
                                  <w:sz w:val="20"/>
                                </w:rPr>
                                <w:t>mak</w:t>
                              </w:r>
                              <w:proofErr w:type="spellEnd"/>
                              <w:r>
                                <w:rPr>
                                  <w:color w:val="CC3300"/>
                                  <w:sz w:val="20"/>
                                </w:rPr>
                                <w:t xml:space="preserve">, yaptığı her davranışı eleştirmek, eksik ve yanlış dav- </w:t>
                              </w:r>
                              <w:proofErr w:type="spellStart"/>
                              <w:r>
                                <w:rPr>
                                  <w:color w:val="CC3300"/>
                                  <w:sz w:val="20"/>
                                </w:rPr>
                                <w:t>ranışlarını</w:t>
                              </w:r>
                              <w:proofErr w:type="spellEnd"/>
                              <w:r>
                                <w:rPr>
                                  <w:color w:val="CC3300"/>
                                  <w:sz w:val="20"/>
                                </w:rPr>
                                <w:t xml:space="preserve"> araştırmak.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6.95pt;margin-top:30.8pt;width:245.3pt;height:135.9pt;z-index:-15823872;mso-position-horizontal-relative:page" coordorigin="339,616" coordsize="4906,2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338;top:616;width:1707;height:2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6YV3EAAAA2wAAAA8AAABkcnMvZG93bnJldi54bWxEj9FqwkAQRd+F/sMyBV+KbixtkZiNlBZR&#10;ioU2+gFDdkyC2dmYXTX+feeh4NsM9869Z7Ll4Fp1oT40ng3Mpgko4tLbhisD+91qMgcVIrLF1jMZ&#10;uFGAZf4wyjC1/sq/dClipSSEQ4oG6hi7VOtQ1uQwTH1HLNrB9w6jrH2lbY9XCXetfk6SN+2wYWmo&#10;saOPmspjcXYGVq+7DrefdPspePu0fuETNt9fxowfh/cFqEhDvJv/rzdW8AVWfpEBd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6YV3EAAAA2w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039;top:730;width:3175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fgsAA&#10;AADbAAAADwAAAGRycy9kb3ducmV2LnhtbERPzYrCMBC+L/gOYQQvi6YqK1pNiwiCh4Vl1QcYmrEt&#10;NpOSxLa+vREW9jYf3+/s8sE0oiPna8sK5rMEBHFhdc2lguvlOF2D8AFZY2OZFDzJQ56NPnaYatvz&#10;L3XnUIoYwj5FBVUIbSqlLyoy6Ge2JY7czTqDIUJXSu2wj+GmkYskWUmDNceGCls6VFTczw+j4LM3&#10;3fWneNbLU/f4Gvpvh8uFU2oyHvZbEIGG8C/+c590nL+B9y/x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fgsAAAADbAAAADwAAAAAAAAAAAAAAAACYAgAAZHJzL2Rvd25y&#10;ZXYueG1sUEsFBgAAAAAEAAQA9QAAAIUDAAAAAA==&#10;" filled="f" strokecolor="#c0504d" strokeweight="3pt">
                  <v:stroke linestyle="thickThin"/>
                  <v:textbox inset="0,0,0,0">
                    <w:txbxContent>
                      <w:p w:rsidR="00864184" w:rsidRDefault="003A3166">
                        <w:pPr>
                          <w:spacing w:before="88"/>
                          <w:ind w:left="162" w:right="16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CC3300"/>
                            <w:sz w:val="20"/>
                          </w:rPr>
                          <w:t xml:space="preserve">Çocuğumuzun devamlı kötü ve olumsuz yönleri üzerinde dur- </w:t>
                        </w:r>
                        <w:proofErr w:type="spellStart"/>
                        <w:r>
                          <w:rPr>
                            <w:color w:val="CC3300"/>
                            <w:sz w:val="20"/>
                          </w:rPr>
                          <w:t>mak</w:t>
                        </w:r>
                        <w:proofErr w:type="spellEnd"/>
                        <w:r>
                          <w:rPr>
                            <w:color w:val="CC3300"/>
                            <w:sz w:val="20"/>
                          </w:rPr>
                          <w:t xml:space="preserve">, yaptığı her davranışı eleştirmek, eksik ve yanlış dav- </w:t>
                        </w:r>
                        <w:proofErr w:type="spellStart"/>
                        <w:r>
                          <w:rPr>
                            <w:color w:val="CC3300"/>
                            <w:sz w:val="20"/>
                          </w:rPr>
                          <w:t>ranışlarını</w:t>
                        </w:r>
                        <w:proofErr w:type="spellEnd"/>
                        <w:r>
                          <w:rPr>
                            <w:color w:val="CC3300"/>
                            <w:sz w:val="20"/>
                          </w:rPr>
                          <w:t xml:space="preserve"> araştırmak.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3166">
        <w:rPr>
          <w:b/>
          <w:i/>
          <w:color w:val="FF0000"/>
          <w:sz w:val="18"/>
        </w:rPr>
        <w:t>Çocuklarımızı iyi yetiştirelim derken yaptığımız</w:t>
      </w:r>
      <w:r w:rsidR="003A3166">
        <w:rPr>
          <w:b/>
          <w:i/>
          <w:color w:val="FF0000"/>
          <w:spacing w:val="-27"/>
          <w:sz w:val="18"/>
        </w:rPr>
        <w:t xml:space="preserve"> </w:t>
      </w:r>
      <w:r w:rsidR="003A3166">
        <w:rPr>
          <w:b/>
          <w:i/>
          <w:color w:val="FF0000"/>
          <w:sz w:val="18"/>
        </w:rPr>
        <w:t>yanlışlar:</w:t>
      </w:r>
    </w:p>
    <w:p w:rsidR="00864184" w:rsidRDefault="00864184">
      <w:pPr>
        <w:pStyle w:val="GvdeMetni"/>
        <w:rPr>
          <w:b/>
          <w:i/>
        </w:rPr>
      </w:pPr>
    </w:p>
    <w:p w:rsidR="00864184" w:rsidRDefault="00864184">
      <w:pPr>
        <w:pStyle w:val="GvdeMetni"/>
        <w:rPr>
          <w:b/>
          <w:i/>
        </w:rPr>
      </w:pPr>
    </w:p>
    <w:p w:rsidR="00864184" w:rsidRDefault="00864184">
      <w:pPr>
        <w:pStyle w:val="GvdeMetni"/>
        <w:rPr>
          <w:b/>
          <w:i/>
        </w:rPr>
      </w:pPr>
    </w:p>
    <w:p w:rsidR="00864184" w:rsidRDefault="00864184">
      <w:pPr>
        <w:pStyle w:val="GvdeMetni"/>
        <w:rPr>
          <w:b/>
          <w:i/>
        </w:rPr>
      </w:pPr>
    </w:p>
    <w:p w:rsidR="00864184" w:rsidRDefault="00864184">
      <w:pPr>
        <w:pStyle w:val="GvdeMetni"/>
        <w:rPr>
          <w:b/>
          <w:i/>
        </w:rPr>
      </w:pPr>
    </w:p>
    <w:p w:rsidR="00864184" w:rsidRDefault="00864184">
      <w:pPr>
        <w:pStyle w:val="GvdeMetni"/>
        <w:rPr>
          <w:b/>
          <w:i/>
        </w:rPr>
      </w:pPr>
    </w:p>
    <w:p w:rsidR="00864184" w:rsidRDefault="00864184">
      <w:pPr>
        <w:pStyle w:val="GvdeMetni"/>
        <w:rPr>
          <w:b/>
          <w:i/>
        </w:rPr>
      </w:pPr>
    </w:p>
    <w:p w:rsidR="00864184" w:rsidRDefault="00864184">
      <w:pPr>
        <w:pStyle w:val="GvdeMetni"/>
        <w:rPr>
          <w:b/>
          <w:i/>
        </w:rPr>
      </w:pPr>
    </w:p>
    <w:p w:rsidR="00864184" w:rsidRDefault="00864184">
      <w:pPr>
        <w:pStyle w:val="GvdeMetni"/>
        <w:rPr>
          <w:b/>
          <w:i/>
          <w:sz w:val="17"/>
        </w:rPr>
      </w:pPr>
    </w:p>
    <w:p w:rsidR="00864184" w:rsidRDefault="003A3166">
      <w:pPr>
        <w:pStyle w:val="GvdeMetni"/>
        <w:ind w:left="1929" w:right="38"/>
        <w:jc w:val="both"/>
      </w:pPr>
      <w:r>
        <w:t>Bu anlayışla yetiştirdiğimiz çocuk, yardım duygusundan uzak, sinirli, duygusal kırıklıkları olan, diğerleri- ne, özellikle kendinden küçük ve zayıflara karşı düşmanca</w:t>
      </w:r>
      <w:r>
        <w:rPr>
          <w:spacing w:val="17"/>
        </w:rPr>
        <w:t xml:space="preserve"> </w:t>
      </w:r>
      <w:proofErr w:type="spellStart"/>
      <w:r>
        <w:t>duygula</w:t>
      </w:r>
      <w:proofErr w:type="spellEnd"/>
      <w:r>
        <w:t>-</w:t>
      </w:r>
    </w:p>
    <w:p w:rsidR="00864184" w:rsidRDefault="003A3166">
      <w:pPr>
        <w:pStyle w:val="GvdeMetni"/>
        <w:spacing w:line="230" w:lineRule="exact"/>
        <w:ind w:left="169"/>
        <w:jc w:val="both"/>
      </w:pPr>
      <w:proofErr w:type="spellStart"/>
      <w:proofErr w:type="gramStart"/>
      <w:r>
        <w:t>ra</w:t>
      </w:r>
      <w:proofErr w:type="spellEnd"/>
      <w:r>
        <w:t xml:space="preserve">  sahip</w:t>
      </w:r>
      <w:proofErr w:type="gramEnd"/>
      <w:r>
        <w:t xml:space="preserve">,  insanlarla  iyi  ilişkiler  kuramayan, </w:t>
      </w:r>
      <w:r>
        <w:rPr>
          <w:spacing w:val="27"/>
        </w:rPr>
        <w:t xml:space="preserve"> </w:t>
      </w:r>
      <w:r>
        <w:t>arkadaş</w:t>
      </w:r>
    </w:p>
    <w:p w:rsidR="00864184" w:rsidRDefault="003A3166">
      <w:pPr>
        <w:pStyle w:val="GvdeMetni"/>
        <w:spacing w:before="1"/>
        <w:ind w:left="169"/>
        <w:jc w:val="both"/>
      </w:pPr>
      <w:proofErr w:type="gramStart"/>
      <w:r>
        <w:t>bulmada</w:t>
      </w:r>
      <w:proofErr w:type="gramEnd"/>
      <w:r>
        <w:t xml:space="preserve"> zorlanan bir birey olabilir.</w:t>
      </w:r>
    </w:p>
    <w:p w:rsidR="00864184" w:rsidRDefault="00864184">
      <w:pPr>
        <w:pStyle w:val="GvdeMetni"/>
        <w:spacing w:before="1"/>
      </w:pPr>
    </w:p>
    <w:p w:rsidR="00864184" w:rsidRDefault="003A3166">
      <w:pPr>
        <w:pStyle w:val="ListeParagraf"/>
        <w:numPr>
          <w:ilvl w:val="0"/>
          <w:numId w:val="2"/>
        </w:numPr>
        <w:tabs>
          <w:tab w:val="left" w:pos="295"/>
        </w:tabs>
        <w:ind w:right="44" w:firstLine="0"/>
        <w:rPr>
          <w:sz w:val="20"/>
        </w:rPr>
      </w:pPr>
      <w:r>
        <w:rPr>
          <w:sz w:val="20"/>
        </w:rPr>
        <w:t>Bunun yerine çocuğumuzun olumlu yönleri, başarıları üzerinde durmak daha yararlı</w:t>
      </w:r>
      <w:r>
        <w:rPr>
          <w:spacing w:val="-3"/>
          <w:sz w:val="20"/>
        </w:rPr>
        <w:t xml:space="preserve"> </w:t>
      </w:r>
      <w:r>
        <w:rPr>
          <w:sz w:val="20"/>
        </w:rPr>
        <w:t>olacaktır.</w:t>
      </w:r>
    </w:p>
    <w:p w:rsidR="00864184" w:rsidRDefault="00864184">
      <w:pPr>
        <w:pStyle w:val="GvdeMetni"/>
        <w:spacing w:before="9"/>
        <w:rPr>
          <w:sz w:val="8"/>
        </w:rPr>
      </w:pPr>
    </w:p>
    <w:p w:rsidR="00864184" w:rsidRDefault="00892C25">
      <w:pPr>
        <w:pStyle w:val="GvdeMetni"/>
        <w:ind w:left="28" w:right="-15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3159760" cy="855980"/>
                <wp:effectExtent l="0" t="0" r="2540" b="127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855980"/>
                          <a:chOff x="0" y="0"/>
                          <a:chExt cx="4976" cy="1348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76" cy="1348"/>
                          </a:xfrm>
                          <a:custGeom>
                            <a:avLst/>
                            <a:gdLst>
                              <a:gd name="T0" fmla="*/ 4896 w 4976"/>
                              <a:gd name="T1" fmla="*/ 100 h 1348"/>
                              <a:gd name="T2" fmla="*/ 4875 w 4976"/>
                              <a:gd name="T3" fmla="*/ 100 h 1348"/>
                              <a:gd name="T4" fmla="*/ 4875 w 4976"/>
                              <a:gd name="T5" fmla="*/ 1247 h 1348"/>
                              <a:gd name="T6" fmla="*/ 4896 w 4976"/>
                              <a:gd name="T7" fmla="*/ 1247 h 1348"/>
                              <a:gd name="T8" fmla="*/ 4896 w 4976"/>
                              <a:gd name="T9" fmla="*/ 100 h 1348"/>
                              <a:gd name="T10" fmla="*/ 4896 w 4976"/>
                              <a:gd name="T11" fmla="*/ 80 h 1348"/>
                              <a:gd name="T12" fmla="*/ 80 w 4976"/>
                              <a:gd name="T13" fmla="*/ 80 h 1348"/>
                              <a:gd name="T14" fmla="*/ 80 w 4976"/>
                              <a:gd name="T15" fmla="*/ 100 h 1348"/>
                              <a:gd name="T16" fmla="*/ 80 w 4976"/>
                              <a:gd name="T17" fmla="*/ 1248 h 1348"/>
                              <a:gd name="T18" fmla="*/ 80 w 4976"/>
                              <a:gd name="T19" fmla="*/ 1268 h 1348"/>
                              <a:gd name="T20" fmla="*/ 4896 w 4976"/>
                              <a:gd name="T21" fmla="*/ 1268 h 1348"/>
                              <a:gd name="T22" fmla="*/ 4896 w 4976"/>
                              <a:gd name="T23" fmla="*/ 1248 h 1348"/>
                              <a:gd name="T24" fmla="*/ 100 w 4976"/>
                              <a:gd name="T25" fmla="*/ 1248 h 1348"/>
                              <a:gd name="T26" fmla="*/ 100 w 4976"/>
                              <a:gd name="T27" fmla="*/ 100 h 1348"/>
                              <a:gd name="T28" fmla="*/ 4896 w 4976"/>
                              <a:gd name="T29" fmla="*/ 100 h 1348"/>
                              <a:gd name="T30" fmla="*/ 4896 w 4976"/>
                              <a:gd name="T31" fmla="*/ 80 h 1348"/>
                              <a:gd name="T32" fmla="*/ 4975 w 4976"/>
                              <a:gd name="T33" fmla="*/ 60 h 1348"/>
                              <a:gd name="T34" fmla="*/ 4915 w 4976"/>
                              <a:gd name="T35" fmla="*/ 60 h 1348"/>
                              <a:gd name="T36" fmla="*/ 4915 w 4976"/>
                              <a:gd name="T37" fmla="*/ 1287 h 1348"/>
                              <a:gd name="T38" fmla="*/ 4975 w 4976"/>
                              <a:gd name="T39" fmla="*/ 1287 h 1348"/>
                              <a:gd name="T40" fmla="*/ 4975 w 4976"/>
                              <a:gd name="T41" fmla="*/ 60 h 1348"/>
                              <a:gd name="T42" fmla="*/ 4975 w 4976"/>
                              <a:gd name="T43" fmla="*/ 0 h 1348"/>
                              <a:gd name="T44" fmla="*/ 0 w 4976"/>
                              <a:gd name="T45" fmla="*/ 0 h 1348"/>
                              <a:gd name="T46" fmla="*/ 0 w 4976"/>
                              <a:gd name="T47" fmla="*/ 60 h 1348"/>
                              <a:gd name="T48" fmla="*/ 0 w 4976"/>
                              <a:gd name="T49" fmla="*/ 1288 h 1348"/>
                              <a:gd name="T50" fmla="*/ 0 w 4976"/>
                              <a:gd name="T51" fmla="*/ 1348 h 1348"/>
                              <a:gd name="T52" fmla="*/ 4975 w 4976"/>
                              <a:gd name="T53" fmla="*/ 1348 h 1348"/>
                              <a:gd name="T54" fmla="*/ 4975 w 4976"/>
                              <a:gd name="T55" fmla="*/ 1288 h 1348"/>
                              <a:gd name="T56" fmla="*/ 60 w 4976"/>
                              <a:gd name="T57" fmla="*/ 1288 h 1348"/>
                              <a:gd name="T58" fmla="*/ 60 w 4976"/>
                              <a:gd name="T59" fmla="*/ 60 h 1348"/>
                              <a:gd name="T60" fmla="*/ 4975 w 4976"/>
                              <a:gd name="T61" fmla="*/ 60 h 1348"/>
                              <a:gd name="T62" fmla="*/ 4975 w 4976"/>
                              <a:gd name="T63" fmla="*/ 0 h 1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976" h="1348">
                                <a:moveTo>
                                  <a:pt x="4896" y="100"/>
                                </a:moveTo>
                                <a:lnTo>
                                  <a:pt x="4875" y="100"/>
                                </a:lnTo>
                                <a:lnTo>
                                  <a:pt x="4875" y="1247"/>
                                </a:lnTo>
                                <a:lnTo>
                                  <a:pt x="4896" y="1247"/>
                                </a:lnTo>
                                <a:lnTo>
                                  <a:pt x="4896" y="100"/>
                                </a:lnTo>
                                <a:close/>
                                <a:moveTo>
                                  <a:pt x="4896" y="80"/>
                                </a:moveTo>
                                <a:lnTo>
                                  <a:pt x="80" y="80"/>
                                </a:lnTo>
                                <a:lnTo>
                                  <a:pt x="80" y="100"/>
                                </a:lnTo>
                                <a:lnTo>
                                  <a:pt x="80" y="1248"/>
                                </a:lnTo>
                                <a:lnTo>
                                  <a:pt x="80" y="1268"/>
                                </a:lnTo>
                                <a:lnTo>
                                  <a:pt x="4896" y="1268"/>
                                </a:lnTo>
                                <a:lnTo>
                                  <a:pt x="4896" y="1248"/>
                                </a:lnTo>
                                <a:lnTo>
                                  <a:pt x="100" y="1248"/>
                                </a:lnTo>
                                <a:lnTo>
                                  <a:pt x="100" y="100"/>
                                </a:lnTo>
                                <a:lnTo>
                                  <a:pt x="4896" y="100"/>
                                </a:lnTo>
                                <a:lnTo>
                                  <a:pt x="4896" y="80"/>
                                </a:lnTo>
                                <a:close/>
                                <a:moveTo>
                                  <a:pt x="4975" y="60"/>
                                </a:moveTo>
                                <a:lnTo>
                                  <a:pt x="4915" y="60"/>
                                </a:lnTo>
                                <a:lnTo>
                                  <a:pt x="4915" y="1287"/>
                                </a:lnTo>
                                <a:lnTo>
                                  <a:pt x="4975" y="1287"/>
                                </a:lnTo>
                                <a:lnTo>
                                  <a:pt x="4975" y="60"/>
                                </a:lnTo>
                                <a:close/>
                                <a:moveTo>
                                  <a:pt x="4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288"/>
                                </a:lnTo>
                                <a:lnTo>
                                  <a:pt x="0" y="1348"/>
                                </a:lnTo>
                                <a:lnTo>
                                  <a:pt x="4975" y="1348"/>
                                </a:lnTo>
                                <a:lnTo>
                                  <a:pt x="4975" y="1288"/>
                                </a:lnTo>
                                <a:lnTo>
                                  <a:pt x="60" y="1288"/>
                                </a:lnTo>
                                <a:lnTo>
                                  <a:pt x="60" y="60"/>
                                </a:lnTo>
                                <a:lnTo>
                                  <a:pt x="4975" y="60"/>
                                </a:lnTo>
                                <a:lnTo>
                                  <a:pt x="4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60"/>
                            <a:ext cx="4816" cy="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184" w:rsidRDefault="003A3166">
                              <w:pPr>
                                <w:spacing w:before="111"/>
                                <w:ind w:left="163" w:right="16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CC3300"/>
                                  <w:sz w:val="20"/>
                                </w:rPr>
                                <w:t xml:space="preserve">Anne - baba olarak bizler bazen hoşgörü ile boş vermeyi birbirine karıştırabiliyoruz. Çocuğumuzun hareketlerini görmezlikten </w:t>
                              </w:r>
                              <w:proofErr w:type="gramStart"/>
                              <w:r>
                                <w:rPr>
                                  <w:color w:val="CC3300"/>
                                  <w:sz w:val="20"/>
                                </w:rPr>
                                <w:t>gelerek  dışlamamız</w:t>
                              </w:r>
                              <w:proofErr w:type="gramEnd"/>
                              <w:r>
                                <w:rPr>
                                  <w:color w:val="CC3300"/>
                                  <w:sz w:val="20"/>
                                </w:rPr>
                                <w:t xml:space="preserve"> söz konusu olabilmektedir.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9" style="width:248.8pt;height:67.4pt;mso-position-horizontal-relative:char;mso-position-vertical-relative:line" coordsize="4976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">
                <v:shape id="AutoShape 12" o:spid="_x0000_s1030" style="position:absolute;width:4976;height:1348;visibility:visible;mso-wrap-style:square;v-text-anchor:top" coordsize="4976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BVLsA&#10;AADbAAAADwAAAGRycy9kb3ducmV2LnhtbERPSwrCMBDdC94hjODOpgqKVKOIKLj1s3A5NGNTbCYl&#10;iVpvbwTB3Tzed5brzjbiST7UjhWMsxwEcel0zZWCy3k/moMIEVlj45gUvCnAetXvLbHQ7sVHep5i&#10;JVIIhwIVmBjbQspQGrIYMtcSJ+7mvMWYoK+k9vhK4baRkzyfSYs1pwaDLW0NlffTwyoI7d7sctlM&#10;3t3DbKbbq7e7g1dqOOg2CxCRuvgX/9wHneZP4ftLOk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T/QVS7AAAA2wAAAA8AAAAAAAAAAAAAAAAAmAIAAGRycy9kb3ducmV2Lnht&#10;bFBLBQYAAAAABAAEAPUAAACAAwAAAAA=&#10;" path="m4896,100r-21,l4875,1247r21,l4896,100xm4896,80l80,80r,20l80,1248r,20l4896,1268r,-20l100,1248r,-1148l4896,100r,-20xm4975,60r-60,l4915,1287r60,l4975,60xm4975,l,,,60,,1288r,60l4975,1348r,-60l60,1288,60,60r4915,l4975,xe" fillcolor="#c0504d" stroked="f">
                  <v:path arrowok="t" o:connecttype="custom" o:connectlocs="4896,100;4875,100;4875,1247;4896,1247;4896,100;4896,80;80,80;80,100;80,1248;80,1268;4896,1268;4896,1248;100,1248;100,100;4896,100;4896,80;4975,60;4915,60;4915,1287;4975,1287;4975,60;4975,0;0,0;0,60;0,1288;0,1348;4975,1348;4975,1288;60,1288;60,60;4975,60;4975,0" o:connectangles="0,0,0,0,0,0,0,0,0,0,0,0,0,0,0,0,0,0,0,0,0,0,0,0,0,0,0,0,0,0,0,0"/>
                </v:shape>
                <v:shape id="Text Box 11" o:spid="_x0000_s1031" type="#_x0000_t202" style="position:absolute;left:80;top:60;width:4816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64184" w:rsidRDefault="003A3166">
                        <w:pPr>
                          <w:spacing w:before="111"/>
                          <w:ind w:left="163" w:right="16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CC3300"/>
                            <w:sz w:val="20"/>
                          </w:rPr>
                          <w:t xml:space="preserve">Anne - baba olarak bizler bazen hoşgörü ile boş vermeyi birbirine karıştırabiliyoruz. Çocuğumuzun hareketlerini görmezlikten </w:t>
                        </w:r>
                        <w:proofErr w:type="gramStart"/>
                        <w:r>
                          <w:rPr>
                            <w:color w:val="CC3300"/>
                            <w:sz w:val="20"/>
                          </w:rPr>
                          <w:t>gelerek  dışlamamız</w:t>
                        </w:r>
                        <w:proofErr w:type="gramEnd"/>
                        <w:r>
                          <w:rPr>
                            <w:color w:val="CC3300"/>
                            <w:sz w:val="20"/>
                          </w:rPr>
                          <w:t xml:space="preserve"> söz konusu olabilmektedir.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4184" w:rsidRDefault="00864184">
      <w:pPr>
        <w:pStyle w:val="GvdeMetni"/>
        <w:spacing w:before="6"/>
        <w:rPr>
          <w:sz w:val="28"/>
        </w:rPr>
      </w:pPr>
    </w:p>
    <w:p w:rsidR="00864184" w:rsidRDefault="003A3166">
      <w:pPr>
        <w:pStyle w:val="GvdeMetni"/>
        <w:ind w:left="169" w:right="39"/>
        <w:jc w:val="both"/>
      </w:pPr>
      <w:r>
        <w:t xml:space="preserve">Bu anlayışla yetiştirdiğimiz çocuk, fiziksel ve duygusal yalnızlığa itilmektedir. Bu nedenle çocuğun tek amacı dikkat çekmek ve varlığını ispatlamak olacaktır. Aradı- </w:t>
      </w:r>
      <w:proofErr w:type="spellStart"/>
      <w:r>
        <w:t>ğı</w:t>
      </w:r>
      <w:proofErr w:type="spellEnd"/>
      <w:r>
        <w:t xml:space="preserve"> sevgi ve şefkati ailede bulamadığı için sevgiyi ve şefkati dışarıdaki ilişkilerde</w:t>
      </w:r>
      <w:r>
        <w:rPr>
          <w:spacing w:val="-7"/>
        </w:rPr>
        <w:t xml:space="preserve"> </w:t>
      </w:r>
      <w:r>
        <w:t>arayacaktır.</w:t>
      </w:r>
    </w:p>
    <w:p w:rsidR="00864184" w:rsidRDefault="00892C25">
      <w:pPr>
        <w:pStyle w:val="ListeParagraf"/>
        <w:numPr>
          <w:ilvl w:val="0"/>
          <w:numId w:val="2"/>
        </w:numPr>
        <w:tabs>
          <w:tab w:val="left" w:pos="292"/>
        </w:tabs>
        <w:ind w:left="292" w:hanging="123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183515</wp:posOffset>
                </wp:positionH>
                <wp:positionV relativeFrom="paragraph">
                  <wp:posOffset>276860</wp:posOffset>
                </wp:positionV>
                <wp:extent cx="3159760" cy="1287780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1287780"/>
                          <a:chOff x="289" y="436"/>
                          <a:chExt cx="4976" cy="2028"/>
                        </a:xfrm>
                      </wpg:grpSpPr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288" y="435"/>
                            <a:ext cx="4976" cy="2028"/>
                          </a:xfrm>
                          <a:custGeom>
                            <a:avLst/>
                            <a:gdLst>
                              <a:gd name="T0" fmla="+- 0 5185 289"/>
                              <a:gd name="T1" fmla="*/ T0 w 4976"/>
                              <a:gd name="T2" fmla="+- 0 536 436"/>
                              <a:gd name="T3" fmla="*/ 536 h 2028"/>
                              <a:gd name="T4" fmla="+- 0 5164 289"/>
                              <a:gd name="T5" fmla="*/ T4 w 4976"/>
                              <a:gd name="T6" fmla="+- 0 536 436"/>
                              <a:gd name="T7" fmla="*/ 536 h 2028"/>
                              <a:gd name="T8" fmla="+- 0 5164 289"/>
                              <a:gd name="T9" fmla="*/ T8 w 4976"/>
                              <a:gd name="T10" fmla="+- 0 2364 436"/>
                              <a:gd name="T11" fmla="*/ 2364 h 2028"/>
                              <a:gd name="T12" fmla="+- 0 5185 289"/>
                              <a:gd name="T13" fmla="*/ T12 w 4976"/>
                              <a:gd name="T14" fmla="+- 0 2364 436"/>
                              <a:gd name="T15" fmla="*/ 2364 h 2028"/>
                              <a:gd name="T16" fmla="+- 0 5185 289"/>
                              <a:gd name="T17" fmla="*/ T16 w 4976"/>
                              <a:gd name="T18" fmla="+- 0 536 436"/>
                              <a:gd name="T19" fmla="*/ 536 h 2028"/>
                              <a:gd name="T20" fmla="+- 0 5185 289"/>
                              <a:gd name="T21" fmla="*/ T20 w 4976"/>
                              <a:gd name="T22" fmla="+- 0 516 436"/>
                              <a:gd name="T23" fmla="*/ 516 h 2028"/>
                              <a:gd name="T24" fmla="+- 0 369 289"/>
                              <a:gd name="T25" fmla="*/ T24 w 4976"/>
                              <a:gd name="T26" fmla="+- 0 516 436"/>
                              <a:gd name="T27" fmla="*/ 516 h 2028"/>
                              <a:gd name="T28" fmla="+- 0 369 289"/>
                              <a:gd name="T29" fmla="*/ T28 w 4976"/>
                              <a:gd name="T30" fmla="+- 0 536 436"/>
                              <a:gd name="T31" fmla="*/ 536 h 2028"/>
                              <a:gd name="T32" fmla="+- 0 369 289"/>
                              <a:gd name="T33" fmla="*/ T32 w 4976"/>
                              <a:gd name="T34" fmla="+- 0 2364 436"/>
                              <a:gd name="T35" fmla="*/ 2364 h 2028"/>
                              <a:gd name="T36" fmla="+- 0 369 289"/>
                              <a:gd name="T37" fmla="*/ T36 w 4976"/>
                              <a:gd name="T38" fmla="+- 0 2384 436"/>
                              <a:gd name="T39" fmla="*/ 2384 h 2028"/>
                              <a:gd name="T40" fmla="+- 0 5185 289"/>
                              <a:gd name="T41" fmla="*/ T40 w 4976"/>
                              <a:gd name="T42" fmla="+- 0 2384 436"/>
                              <a:gd name="T43" fmla="*/ 2384 h 2028"/>
                              <a:gd name="T44" fmla="+- 0 5185 289"/>
                              <a:gd name="T45" fmla="*/ T44 w 4976"/>
                              <a:gd name="T46" fmla="+- 0 2364 436"/>
                              <a:gd name="T47" fmla="*/ 2364 h 2028"/>
                              <a:gd name="T48" fmla="+- 0 389 289"/>
                              <a:gd name="T49" fmla="*/ T48 w 4976"/>
                              <a:gd name="T50" fmla="+- 0 2364 436"/>
                              <a:gd name="T51" fmla="*/ 2364 h 2028"/>
                              <a:gd name="T52" fmla="+- 0 389 289"/>
                              <a:gd name="T53" fmla="*/ T52 w 4976"/>
                              <a:gd name="T54" fmla="+- 0 536 436"/>
                              <a:gd name="T55" fmla="*/ 536 h 2028"/>
                              <a:gd name="T56" fmla="+- 0 5185 289"/>
                              <a:gd name="T57" fmla="*/ T56 w 4976"/>
                              <a:gd name="T58" fmla="+- 0 536 436"/>
                              <a:gd name="T59" fmla="*/ 536 h 2028"/>
                              <a:gd name="T60" fmla="+- 0 5185 289"/>
                              <a:gd name="T61" fmla="*/ T60 w 4976"/>
                              <a:gd name="T62" fmla="+- 0 516 436"/>
                              <a:gd name="T63" fmla="*/ 516 h 2028"/>
                              <a:gd name="T64" fmla="+- 0 5264 289"/>
                              <a:gd name="T65" fmla="*/ T64 w 4976"/>
                              <a:gd name="T66" fmla="+- 0 496 436"/>
                              <a:gd name="T67" fmla="*/ 496 h 2028"/>
                              <a:gd name="T68" fmla="+- 0 5204 289"/>
                              <a:gd name="T69" fmla="*/ T68 w 4976"/>
                              <a:gd name="T70" fmla="+- 0 496 436"/>
                              <a:gd name="T71" fmla="*/ 496 h 2028"/>
                              <a:gd name="T72" fmla="+- 0 5204 289"/>
                              <a:gd name="T73" fmla="*/ T72 w 4976"/>
                              <a:gd name="T74" fmla="+- 0 2404 436"/>
                              <a:gd name="T75" fmla="*/ 2404 h 2028"/>
                              <a:gd name="T76" fmla="+- 0 5264 289"/>
                              <a:gd name="T77" fmla="*/ T76 w 4976"/>
                              <a:gd name="T78" fmla="+- 0 2404 436"/>
                              <a:gd name="T79" fmla="*/ 2404 h 2028"/>
                              <a:gd name="T80" fmla="+- 0 5264 289"/>
                              <a:gd name="T81" fmla="*/ T80 w 4976"/>
                              <a:gd name="T82" fmla="+- 0 496 436"/>
                              <a:gd name="T83" fmla="*/ 496 h 2028"/>
                              <a:gd name="T84" fmla="+- 0 5264 289"/>
                              <a:gd name="T85" fmla="*/ T84 w 4976"/>
                              <a:gd name="T86" fmla="+- 0 436 436"/>
                              <a:gd name="T87" fmla="*/ 436 h 2028"/>
                              <a:gd name="T88" fmla="+- 0 289 289"/>
                              <a:gd name="T89" fmla="*/ T88 w 4976"/>
                              <a:gd name="T90" fmla="+- 0 436 436"/>
                              <a:gd name="T91" fmla="*/ 436 h 2028"/>
                              <a:gd name="T92" fmla="+- 0 289 289"/>
                              <a:gd name="T93" fmla="*/ T92 w 4976"/>
                              <a:gd name="T94" fmla="+- 0 496 436"/>
                              <a:gd name="T95" fmla="*/ 496 h 2028"/>
                              <a:gd name="T96" fmla="+- 0 289 289"/>
                              <a:gd name="T97" fmla="*/ T96 w 4976"/>
                              <a:gd name="T98" fmla="+- 0 2404 436"/>
                              <a:gd name="T99" fmla="*/ 2404 h 2028"/>
                              <a:gd name="T100" fmla="+- 0 289 289"/>
                              <a:gd name="T101" fmla="*/ T100 w 4976"/>
                              <a:gd name="T102" fmla="+- 0 2464 436"/>
                              <a:gd name="T103" fmla="*/ 2464 h 2028"/>
                              <a:gd name="T104" fmla="+- 0 5264 289"/>
                              <a:gd name="T105" fmla="*/ T104 w 4976"/>
                              <a:gd name="T106" fmla="+- 0 2464 436"/>
                              <a:gd name="T107" fmla="*/ 2464 h 2028"/>
                              <a:gd name="T108" fmla="+- 0 5264 289"/>
                              <a:gd name="T109" fmla="*/ T108 w 4976"/>
                              <a:gd name="T110" fmla="+- 0 2404 436"/>
                              <a:gd name="T111" fmla="*/ 2404 h 2028"/>
                              <a:gd name="T112" fmla="+- 0 349 289"/>
                              <a:gd name="T113" fmla="*/ T112 w 4976"/>
                              <a:gd name="T114" fmla="+- 0 2404 436"/>
                              <a:gd name="T115" fmla="*/ 2404 h 2028"/>
                              <a:gd name="T116" fmla="+- 0 349 289"/>
                              <a:gd name="T117" fmla="*/ T116 w 4976"/>
                              <a:gd name="T118" fmla="+- 0 496 436"/>
                              <a:gd name="T119" fmla="*/ 496 h 2028"/>
                              <a:gd name="T120" fmla="+- 0 5264 289"/>
                              <a:gd name="T121" fmla="*/ T120 w 4976"/>
                              <a:gd name="T122" fmla="+- 0 496 436"/>
                              <a:gd name="T123" fmla="*/ 496 h 2028"/>
                              <a:gd name="T124" fmla="+- 0 5264 289"/>
                              <a:gd name="T125" fmla="*/ T124 w 4976"/>
                              <a:gd name="T126" fmla="+- 0 436 436"/>
                              <a:gd name="T127" fmla="*/ 436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976" h="2028">
                                <a:moveTo>
                                  <a:pt x="4896" y="100"/>
                                </a:moveTo>
                                <a:lnTo>
                                  <a:pt x="4875" y="100"/>
                                </a:lnTo>
                                <a:lnTo>
                                  <a:pt x="4875" y="1928"/>
                                </a:lnTo>
                                <a:lnTo>
                                  <a:pt x="4896" y="1928"/>
                                </a:lnTo>
                                <a:lnTo>
                                  <a:pt x="4896" y="100"/>
                                </a:lnTo>
                                <a:close/>
                                <a:moveTo>
                                  <a:pt x="4896" y="80"/>
                                </a:moveTo>
                                <a:lnTo>
                                  <a:pt x="80" y="80"/>
                                </a:lnTo>
                                <a:lnTo>
                                  <a:pt x="80" y="100"/>
                                </a:lnTo>
                                <a:lnTo>
                                  <a:pt x="80" y="1928"/>
                                </a:lnTo>
                                <a:lnTo>
                                  <a:pt x="80" y="1948"/>
                                </a:lnTo>
                                <a:lnTo>
                                  <a:pt x="4896" y="1948"/>
                                </a:lnTo>
                                <a:lnTo>
                                  <a:pt x="4896" y="1928"/>
                                </a:lnTo>
                                <a:lnTo>
                                  <a:pt x="100" y="1928"/>
                                </a:lnTo>
                                <a:lnTo>
                                  <a:pt x="100" y="100"/>
                                </a:lnTo>
                                <a:lnTo>
                                  <a:pt x="4896" y="100"/>
                                </a:lnTo>
                                <a:lnTo>
                                  <a:pt x="4896" y="80"/>
                                </a:lnTo>
                                <a:close/>
                                <a:moveTo>
                                  <a:pt x="4975" y="60"/>
                                </a:moveTo>
                                <a:lnTo>
                                  <a:pt x="4915" y="60"/>
                                </a:lnTo>
                                <a:lnTo>
                                  <a:pt x="4915" y="1968"/>
                                </a:lnTo>
                                <a:lnTo>
                                  <a:pt x="4975" y="1968"/>
                                </a:lnTo>
                                <a:lnTo>
                                  <a:pt x="4975" y="60"/>
                                </a:lnTo>
                                <a:close/>
                                <a:moveTo>
                                  <a:pt x="4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968"/>
                                </a:lnTo>
                                <a:lnTo>
                                  <a:pt x="0" y="2028"/>
                                </a:lnTo>
                                <a:lnTo>
                                  <a:pt x="4975" y="2028"/>
                                </a:lnTo>
                                <a:lnTo>
                                  <a:pt x="4975" y="1968"/>
                                </a:lnTo>
                                <a:lnTo>
                                  <a:pt x="60" y="1968"/>
                                </a:lnTo>
                                <a:lnTo>
                                  <a:pt x="60" y="60"/>
                                </a:lnTo>
                                <a:lnTo>
                                  <a:pt x="4975" y="60"/>
                                </a:lnTo>
                                <a:lnTo>
                                  <a:pt x="4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495"/>
                            <a:ext cx="4816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184" w:rsidRDefault="003A3166">
                              <w:pPr>
                                <w:spacing w:before="111"/>
                                <w:ind w:left="163" w:right="16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CC3300"/>
                                  <w:sz w:val="20"/>
                                </w:rPr>
                                <w:t xml:space="preserve">Bizlerin, katı-baskıcı ve hoşgörüsüz tutum sergile- </w:t>
                              </w:r>
                              <w:proofErr w:type="spellStart"/>
                              <w:r>
                                <w:rPr>
                                  <w:color w:val="CC3300"/>
                                  <w:sz w:val="20"/>
                                </w:rPr>
                                <w:t>mesi</w:t>
                              </w:r>
                              <w:proofErr w:type="spellEnd"/>
                              <w:r>
                                <w:rPr>
                                  <w:color w:val="CC3300"/>
                                  <w:sz w:val="20"/>
                                </w:rPr>
                                <w:t xml:space="preserve">, çocuğumuzu kendi idealimizde yaşattığımız kalıplara uygun küçük bir yetişkin yapma çabası içinde olmamız. Çocuğumuzun bütün davranışları- </w:t>
                              </w:r>
                              <w:proofErr w:type="spellStart"/>
                              <w:r>
                                <w:rPr>
                                  <w:color w:val="CC3300"/>
                                  <w:sz w:val="20"/>
                                </w:rPr>
                                <w:t>nı</w:t>
                              </w:r>
                              <w:proofErr w:type="spellEnd"/>
                              <w:r>
                                <w:rPr>
                                  <w:color w:val="CC3300"/>
                                  <w:sz w:val="20"/>
                                </w:rPr>
                                <w:t xml:space="preserve"> aşırı kontrol altına almak ve her türlü davranışı- </w:t>
                              </w:r>
                              <w:proofErr w:type="spellStart"/>
                              <w:r>
                                <w:rPr>
                                  <w:color w:val="CC3300"/>
                                  <w:sz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color w:val="CC3300"/>
                                  <w:sz w:val="20"/>
                                </w:rPr>
                                <w:t xml:space="preserve"> müdahale edip eleştirmek, duygu ve düşünce- </w:t>
                              </w:r>
                              <w:proofErr w:type="spellStart"/>
                              <w:r>
                                <w:rPr>
                                  <w:color w:val="CC3300"/>
                                  <w:sz w:val="20"/>
                                </w:rPr>
                                <w:t>lerine</w:t>
                              </w:r>
                              <w:proofErr w:type="spellEnd"/>
                              <w:r>
                                <w:rPr>
                                  <w:color w:val="CC3300"/>
                                  <w:sz w:val="20"/>
                                </w:rPr>
                                <w:t xml:space="preserve"> önem ve değer vermemek.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left:0;text-align:left;margin-left:14.45pt;margin-top:21.8pt;width:248.8pt;height:101.4pt;z-index:15735808;mso-position-horizontal-relative:page;mso-position-vertical-relative:text" coordorigin="289,436" coordsize="4976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">
                <v:shape id="AutoShape 9" o:spid="_x0000_s1033" style="position:absolute;left:288;top:435;width:4976;height:2028;visibility:visible;mso-wrap-style:square;v-text-anchor:top" coordsize="4976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ePcAA&#10;AADbAAAADwAAAGRycy9kb3ducmV2LnhtbERPO2vDMBDeA/0P4grdEtkeSnCiBCdQ6NTitEPGw7pa&#10;aqyTsRQ//n1VKHS7j+95++PsOjHSEKxnBfkmA0HceG25VfD58bLegggRWWPnmRQsFOB4eFjtsdR+&#10;4prGS2xFCuFQogITY19KGRpDDsPG98SJ+/KDw5jg0Eo94JTCXSeLLHuWDi2nBoM9nQ01t8vdKSjs&#10;28J1Vdvt9ft+trk9vfulVurpca52ICLN8V/8537VaX4Bv7+k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cePcAAAADbAAAADwAAAAAAAAAAAAAAAACYAgAAZHJzL2Rvd25y&#10;ZXYueG1sUEsFBgAAAAAEAAQA9QAAAIUDAAAAAA==&#10;" path="m4896,100r-21,l4875,1928r21,l4896,100xm4896,80l80,80r,20l80,1928r,20l4896,1948r,-20l100,1928r,-1828l4896,100r,-20xm4975,60r-60,l4915,1968r60,l4975,60xm4975,l,,,60,,1968r,60l4975,2028r,-60l60,1968,60,60r4915,l4975,xe" fillcolor="#c0504d" stroked="f">
                  <v:path arrowok="t" o:connecttype="custom" o:connectlocs="4896,536;4875,536;4875,2364;4896,2364;4896,536;4896,516;80,516;80,536;80,2364;80,2384;4896,2384;4896,2364;100,2364;100,536;4896,536;4896,516;4975,496;4915,496;4915,2404;4975,2404;4975,496;4975,436;0,436;0,496;0,2404;0,2464;4975,2464;4975,2404;60,2404;60,496;4975,496;4975,436" o:connectangles="0,0,0,0,0,0,0,0,0,0,0,0,0,0,0,0,0,0,0,0,0,0,0,0,0,0,0,0,0,0,0,0"/>
                </v:shape>
                <v:shape id="Text Box 8" o:spid="_x0000_s1034" type="#_x0000_t202" style="position:absolute;left:368;top:495;width:4816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864184" w:rsidRDefault="003A3166">
                        <w:pPr>
                          <w:spacing w:before="111"/>
                          <w:ind w:left="163" w:right="16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CC3300"/>
                            <w:sz w:val="20"/>
                          </w:rPr>
                          <w:t>Bizler</w:t>
                        </w:r>
                        <w:r>
                          <w:rPr>
                            <w:color w:val="CC3300"/>
                            <w:sz w:val="20"/>
                          </w:rPr>
                          <w:t xml:space="preserve">in, katı-baskıcı ve hoşgörüsüz tutum sergile- </w:t>
                        </w:r>
                        <w:proofErr w:type="spellStart"/>
                        <w:r>
                          <w:rPr>
                            <w:color w:val="CC3300"/>
                            <w:sz w:val="20"/>
                          </w:rPr>
                          <w:t>mesi</w:t>
                        </w:r>
                        <w:proofErr w:type="spellEnd"/>
                        <w:r>
                          <w:rPr>
                            <w:color w:val="CC3300"/>
                            <w:sz w:val="20"/>
                          </w:rPr>
                          <w:t xml:space="preserve">, çocuğumuzu kendi idealimizde yaşattığımız kalıplara uygun küçük bir yetişkin yapma çabası içinde olmamız. Çocuğumuzun bütün davranışları- </w:t>
                        </w:r>
                        <w:proofErr w:type="spellStart"/>
                        <w:r>
                          <w:rPr>
                            <w:color w:val="CC3300"/>
                            <w:sz w:val="20"/>
                          </w:rPr>
                          <w:t>nı</w:t>
                        </w:r>
                        <w:proofErr w:type="spellEnd"/>
                        <w:r>
                          <w:rPr>
                            <w:color w:val="CC3300"/>
                            <w:sz w:val="20"/>
                          </w:rPr>
                          <w:t xml:space="preserve"> aşırı kontrol altına almak ve her türlü davranışı- </w:t>
                        </w:r>
                        <w:proofErr w:type="spellStart"/>
                        <w:r>
                          <w:rPr>
                            <w:color w:val="CC330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CC3300"/>
                            <w:sz w:val="20"/>
                          </w:rPr>
                          <w:t xml:space="preserve"> müdahale </w:t>
                        </w:r>
                        <w:r>
                          <w:rPr>
                            <w:color w:val="CC3300"/>
                            <w:sz w:val="20"/>
                          </w:rPr>
                          <w:t xml:space="preserve">edip eleştirmek, duygu ve düşünce- </w:t>
                        </w:r>
                        <w:proofErr w:type="spellStart"/>
                        <w:r>
                          <w:rPr>
                            <w:color w:val="CC3300"/>
                            <w:sz w:val="20"/>
                          </w:rPr>
                          <w:t>lerine</w:t>
                        </w:r>
                        <w:proofErr w:type="spellEnd"/>
                        <w:r>
                          <w:rPr>
                            <w:color w:val="CC3300"/>
                            <w:sz w:val="20"/>
                          </w:rPr>
                          <w:t xml:space="preserve"> önem ve değer vermemek.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3166">
        <w:rPr>
          <w:sz w:val="20"/>
        </w:rPr>
        <w:t>Çocuğumuza sevgimizi, ilgimizi belli</w:t>
      </w:r>
      <w:r w:rsidR="003A3166">
        <w:rPr>
          <w:spacing w:val="-8"/>
          <w:sz w:val="20"/>
        </w:rPr>
        <w:t xml:space="preserve"> </w:t>
      </w:r>
      <w:r w:rsidR="003A3166">
        <w:rPr>
          <w:sz w:val="20"/>
        </w:rPr>
        <w:t>edelim.</w:t>
      </w:r>
    </w:p>
    <w:p w:rsidR="00864184" w:rsidRDefault="003A3166">
      <w:pPr>
        <w:pStyle w:val="GvdeMetni"/>
        <w:spacing w:before="175"/>
        <w:ind w:left="169" w:right="38" w:firstLine="360"/>
        <w:jc w:val="both"/>
      </w:pPr>
      <w:r>
        <w:br w:type="column"/>
      </w:r>
      <w:r>
        <w:lastRenderedPageBreak/>
        <w:t xml:space="preserve">Bu anlayışla yetiştirdiğimiz çocuk, kendi istekleri ve ailenin kuralları arasında sıkışıp kalır. Ayrıca, kendine güvensiz, sessiz ve çekingen, başkalarının etkisinde </w:t>
      </w:r>
      <w:proofErr w:type="spellStart"/>
      <w:r>
        <w:t>ko</w:t>
      </w:r>
      <w:proofErr w:type="spellEnd"/>
      <w:r>
        <w:t xml:space="preserve">- </w:t>
      </w:r>
      <w:proofErr w:type="spellStart"/>
      <w:r>
        <w:t>layca</w:t>
      </w:r>
      <w:proofErr w:type="spellEnd"/>
      <w:r>
        <w:t xml:space="preserve"> kalabilen, aşağılık duygusu yaşayan, kendi başına karar veremeyen çocuk olarak yetişir.</w:t>
      </w:r>
    </w:p>
    <w:p w:rsidR="00864184" w:rsidRDefault="003A3166">
      <w:pPr>
        <w:pStyle w:val="ListeParagraf"/>
        <w:numPr>
          <w:ilvl w:val="0"/>
          <w:numId w:val="2"/>
        </w:numPr>
        <w:tabs>
          <w:tab w:val="left" w:pos="292"/>
        </w:tabs>
        <w:ind w:right="41" w:firstLine="0"/>
        <w:rPr>
          <w:sz w:val="20"/>
        </w:rPr>
      </w:pPr>
      <w:r>
        <w:rPr>
          <w:sz w:val="20"/>
        </w:rPr>
        <w:t>Çocuğumuzun da fikirlerinin, tercihlerinin olduğunu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unut- </w:t>
      </w:r>
      <w:proofErr w:type="spellStart"/>
      <w:r>
        <w:rPr>
          <w:sz w:val="20"/>
        </w:rPr>
        <w:t>madan</w:t>
      </w:r>
      <w:proofErr w:type="spellEnd"/>
      <w:r>
        <w:rPr>
          <w:sz w:val="20"/>
        </w:rPr>
        <w:t xml:space="preserve"> davranmamızda fayda</w:t>
      </w:r>
      <w:r>
        <w:rPr>
          <w:spacing w:val="-5"/>
          <w:sz w:val="20"/>
        </w:rPr>
        <w:t xml:space="preserve"> </w:t>
      </w:r>
      <w:r>
        <w:rPr>
          <w:sz w:val="20"/>
        </w:rPr>
        <w:t>vardır.</w:t>
      </w:r>
    </w:p>
    <w:p w:rsidR="00864184" w:rsidRDefault="00892C25">
      <w:pPr>
        <w:pStyle w:val="GvdeMetni"/>
        <w:spacing w:before="8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165735</wp:posOffset>
                </wp:positionV>
                <wp:extent cx="3096260" cy="64770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477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184" w:rsidRDefault="003A3166">
                            <w:pPr>
                              <w:spacing w:before="87"/>
                              <w:ind w:left="164" w:right="16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 xml:space="preserve">Anne baba olarak, aynı davranışı kimi zaman normal karşılarken kimi zaman da cezalandır- </w:t>
                            </w:r>
                            <w:proofErr w:type="spellStart"/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>mamız</w:t>
                            </w:r>
                            <w:proofErr w:type="spellEnd"/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00.4pt;margin-top:13.05pt;width:243.8pt;height:5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" filled="f" strokecolor="#c0504d" strokeweight="3pt">
                <v:stroke linestyle="thickThin"/>
                <v:textbox inset="0,0,0,0">
                  <w:txbxContent>
                    <w:p w:rsidR="00864184" w:rsidRDefault="003A3166">
                      <w:pPr>
                        <w:spacing w:before="87"/>
                        <w:ind w:left="164" w:right="166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C3300"/>
                          <w:sz w:val="20"/>
                        </w:rPr>
                        <w:t xml:space="preserve">Anne baba olarak, aynı davranışı kimi zaman normal karşılarken kimi zaman da cezalandır- </w:t>
                      </w:r>
                      <w:proofErr w:type="spellStart"/>
                      <w:r>
                        <w:rPr>
                          <w:b/>
                          <w:color w:val="CC3300"/>
                          <w:sz w:val="20"/>
                        </w:rPr>
                        <w:t>mamız</w:t>
                      </w:r>
                      <w:proofErr w:type="spellEnd"/>
                      <w:r>
                        <w:rPr>
                          <w:b/>
                          <w:color w:val="CC330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4184" w:rsidRDefault="00864184">
      <w:pPr>
        <w:pStyle w:val="GvdeMetni"/>
        <w:spacing w:before="5"/>
        <w:rPr>
          <w:sz w:val="23"/>
        </w:rPr>
      </w:pPr>
    </w:p>
    <w:p w:rsidR="00864184" w:rsidRDefault="003A3166">
      <w:pPr>
        <w:pStyle w:val="GvdeMetni"/>
        <w:ind w:left="169" w:right="40"/>
        <w:jc w:val="both"/>
      </w:pPr>
      <w:r>
        <w:t xml:space="preserve">Bu anlayışla yetiştirdiğimiz çocuk, neyin doğru neyin yan- </w:t>
      </w:r>
      <w:proofErr w:type="spellStart"/>
      <w:r>
        <w:t>lış</w:t>
      </w:r>
      <w:proofErr w:type="spellEnd"/>
      <w:r>
        <w:t xml:space="preserve"> olduğunu anlayamamaktadır. Kendine ve çevresine güvensiz kişilik geliştirir. Kendi de tutarsız davranışlar sergilemeye başlar.</w:t>
      </w:r>
    </w:p>
    <w:p w:rsidR="00864184" w:rsidRDefault="003A3166">
      <w:pPr>
        <w:pStyle w:val="GvdeMetni"/>
        <w:spacing w:before="2"/>
        <w:ind w:left="169" w:right="40"/>
        <w:jc w:val="both"/>
      </w:pPr>
      <w:r>
        <w:t xml:space="preserve">-Bunun yerine çocuğumuza karşı davranışlarımızda tutar- </w:t>
      </w:r>
      <w:proofErr w:type="spellStart"/>
      <w:r>
        <w:t>lı</w:t>
      </w:r>
      <w:proofErr w:type="spellEnd"/>
      <w:r>
        <w:t xml:space="preserve"> olmalıyız. Örneğin bugün onaylamadığımız, bizi kızdı- </w:t>
      </w:r>
      <w:proofErr w:type="spellStart"/>
      <w:r>
        <w:t>ran</w:t>
      </w:r>
      <w:proofErr w:type="spellEnd"/>
      <w:r>
        <w:t xml:space="preserve"> bir davranışa yarın gülüp geçmemeliyiz. Aynı şekilde eşler arasında da tutarlı olmakta ve çocuğa karşı ortak tavır içinde olmakta fayda vardır.</w:t>
      </w:r>
    </w:p>
    <w:p w:rsidR="00864184" w:rsidRDefault="00892C25">
      <w:pPr>
        <w:pStyle w:val="GvdeMetni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132080</wp:posOffset>
                </wp:positionV>
                <wp:extent cx="3096260" cy="86360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8636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184" w:rsidRDefault="003A3166">
                            <w:pPr>
                              <w:spacing w:before="89"/>
                              <w:ind w:left="186" w:right="189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 xml:space="preserve">Çocuğumuza, abartılı sevgi göstermek ve aşırı koruyucu tutumda bulunmak. </w:t>
                            </w:r>
                            <w:proofErr w:type="gramEnd"/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Çiçeğin suya</w:t>
                            </w:r>
                          </w:p>
                          <w:p w:rsidR="00864184" w:rsidRDefault="003A3166">
                            <w:pPr>
                              <w:ind w:left="186" w:right="185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ihtiyacı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vardır; ama çiçeği çok sularsanız ölür gider.”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00.4pt;margin-top:10.4pt;width:243.8pt;height:6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" filled="f" strokecolor="#c0504d" strokeweight="3pt">
                <v:stroke linestyle="thickThin"/>
                <v:textbox inset="0,0,0,0">
                  <w:txbxContent>
                    <w:p w:rsidR="00864184" w:rsidRDefault="003A3166">
                      <w:pPr>
                        <w:spacing w:before="89"/>
                        <w:ind w:left="186" w:right="189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color w:val="CC3300"/>
                          <w:sz w:val="20"/>
                        </w:rPr>
                        <w:t xml:space="preserve">Çocuğumuza, abartılı sevgi göstermek ve aşırı koruyucu tutumda bulunmak. </w:t>
                      </w:r>
                      <w:proofErr w:type="gramEnd"/>
                      <w:r>
                        <w:rPr>
                          <w:b/>
                          <w:color w:val="CC3300"/>
                          <w:sz w:val="20"/>
                        </w:rPr>
                        <w:t>“</w:t>
                      </w:r>
                      <w:r>
                        <w:rPr>
                          <w:b/>
                          <w:i/>
                          <w:sz w:val="20"/>
                        </w:rPr>
                        <w:t>Çiçeğin suya</w:t>
                      </w:r>
                    </w:p>
                    <w:p w:rsidR="00864184" w:rsidRDefault="003A3166">
                      <w:pPr>
                        <w:ind w:left="186" w:right="185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0"/>
                        </w:rPr>
                        <w:t>ihtiyacı</w:t>
                      </w:r>
                      <w:proofErr w:type="gramEnd"/>
                      <w:r>
                        <w:rPr>
                          <w:b/>
                          <w:i/>
                          <w:sz w:val="20"/>
                        </w:rPr>
                        <w:t xml:space="preserve"> vardır; ama çiçeği çok sularsanız ölür gider.”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4184" w:rsidRDefault="00864184">
      <w:pPr>
        <w:pStyle w:val="GvdeMetni"/>
        <w:spacing w:before="5"/>
        <w:rPr>
          <w:sz w:val="18"/>
        </w:rPr>
      </w:pPr>
    </w:p>
    <w:p w:rsidR="00864184" w:rsidRDefault="003A3166">
      <w:pPr>
        <w:pStyle w:val="GvdeMetni"/>
        <w:ind w:left="198" w:right="72" w:hanging="1"/>
        <w:jc w:val="center"/>
      </w:pPr>
      <w:r>
        <w:t xml:space="preserve">Bu anlayışla yetiştirdiğimiz çocuk, aşırı bağımlı ve özgü- </w:t>
      </w:r>
      <w:proofErr w:type="spellStart"/>
      <w:r>
        <w:t>veni</w:t>
      </w:r>
      <w:proofErr w:type="spellEnd"/>
      <w:r>
        <w:t xml:space="preserve"> zayıf olur. Ayrıca, kendini dünyanın merkezinde </w:t>
      </w:r>
      <w:proofErr w:type="spellStart"/>
      <w:r>
        <w:t>gö</w:t>
      </w:r>
      <w:proofErr w:type="spellEnd"/>
      <w:r>
        <w:t xml:space="preserve">- </w:t>
      </w:r>
      <w:proofErr w:type="spellStart"/>
      <w:r>
        <w:t>rüp</w:t>
      </w:r>
      <w:proofErr w:type="spellEnd"/>
      <w:r>
        <w:t>, bencil ve asi davranışlar sergileyebilir. Aile</w:t>
      </w:r>
      <w:r>
        <w:rPr>
          <w:spacing w:val="-37"/>
        </w:rPr>
        <w:t xml:space="preserve"> </w:t>
      </w:r>
      <w:r>
        <w:t>içerisinde her istediği yapılan çocuk, sosyal hayatta her istediğinin gerçekleşmediğini görünce hayal kırıklığına</w:t>
      </w:r>
      <w:r>
        <w:rPr>
          <w:spacing w:val="-13"/>
        </w:rPr>
        <w:t xml:space="preserve"> </w:t>
      </w:r>
      <w:r>
        <w:t>uğrar.</w:t>
      </w:r>
    </w:p>
    <w:p w:rsidR="00864184" w:rsidRDefault="00892C25">
      <w:pPr>
        <w:pStyle w:val="GvdeMetni"/>
        <w:ind w:left="169" w:right="38" w:firstLine="43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681355</wp:posOffset>
                </wp:positionV>
                <wp:extent cx="3096260" cy="93599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9359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184" w:rsidRDefault="003A3166">
                            <w:pPr>
                              <w:spacing w:before="97" w:line="300" w:lineRule="auto"/>
                              <w:ind w:left="164" w:right="263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C3300"/>
                                <w:sz w:val="20"/>
                              </w:rPr>
                              <w:t xml:space="preserve">Çocuğumuzu başına buyruk yetiştirmek, dile-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CC3300"/>
                                <w:sz w:val="20"/>
                              </w:rPr>
                              <w:t>diğince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CC3300"/>
                                <w:sz w:val="20"/>
                              </w:rPr>
                              <w:t xml:space="preserve"> davranmasına izin vermek ve çocuğu- muzun üzerinde gerekli aile denetimini</w:t>
                            </w:r>
                            <w:r>
                              <w:rPr>
                                <w:b/>
                                <w:i/>
                                <w:color w:val="CC330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C3300"/>
                                <w:sz w:val="20"/>
                              </w:rPr>
                              <w:t xml:space="preserve">kurma-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CC3300"/>
                                <w:sz w:val="20"/>
                              </w:rPr>
                              <w:t>mak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CC33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300.4pt;margin-top:53.65pt;width:243.8pt;height:73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" filled="f" strokecolor="#c0504d" strokeweight="3pt">
                <v:stroke linestyle="thickThin"/>
                <v:textbox inset="0,0,0,0">
                  <w:txbxContent>
                    <w:p w:rsidR="00864184" w:rsidRDefault="003A3166">
                      <w:pPr>
                        <w:spacing w:before="97" w:line="300" w:lineRule="auto"/>
                        <w:ind w:left="164" w:right="263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CC3300"/>
                          <w:sz w:val="20"/>
                        </w:rPr>
                        <w:t xml:space="preserve">Çocuğumuzu başına buyruk yetiştirmek, dile- </w:t>
                      </w:r>
                      <w:proofErr w:type="spellStart"/>
                      <w:r>
                        <w:rPr>
                          <w:b/>
                          <w:i/>
                          <w:color w:val="CC3300"/>
                          <w:sz w:val="20"/>
                        </w:rPr>
                        <w:t>diğince</w:t>
                      </w:r>
                      <w:proofErr w:type="spellEnd"/>
                      <w:r>
                        <w:rPr>
                          <w:b/>
                          <w:i/>
                          <w:color w:val="CC3300"/>
                          <w:sz w:val="20"/>
                        </w:rPr>
                        <w:t xml:space="preserve"> davranmasına izin vermek ve çocuğu- muzun üzerinde gerekli aile denetimini</w:t>
                      </w:r>
                      <w:r>
                        <w:rPr>
                          <w:b/>
                          <w:i/>
                          <w:color w:val="CC330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C3300"/>
                          <w:sz w:val="20"/>
                        </w:rPr>
                        <w:t>kurma</w:t>
                      </w:r>
                      <w:r>
                        <w:rPr>
                          <w:b/>
                          <w:i/>
                          <w:color w:val="CC3300"/>
                          <w:sz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i/>
                          <w:color w:val="CC3300"/>
                          <w:sz w:val="20"/>
                        </w:rPr>
                        <w:t>mak</w:t>
                      </w:r>
                      <w:proofErr w:type="spellEnd"/>
                      <w:r>
                        <w:rPr>
                          <w:b/>
                          <w:i/>
                          <w:color w:val="CC3300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3166">
        <w:rPr>
          <w:b/>
        </w:rPr>
        <w:t xml:space="preserve">- </w:t>
      </w:r>
      <w:r w:rsidR="003A3166">
        <w:t>Çocuğumuzun elbette bize ihtiyacı var, ama bırakalım kendi yapabileceği şeyleri kendi yapsın, sorumluluk alma- sına fırsat verelim.</w:t>
      </w:r>
    </w:p>
    <w:p w:rsidR="00864184" w:rsidRDefault="003A3166">
      <w:pPr>
        <w:pStyle w:val="GvdeMetni"/>
        <w:spacing w:before="175"/>
        <w:ind w:left="169" w:right="209"/>
      </w:pPr>
      <w:r>
        <w:br w:type="column"/>
      </w:r>
      <w:r>
        <w:lastRenderedPageBreak/>
        <w:t xml:space="preserve">Bu anlayışla yetiştirdiğimiz çocuk, devamlı birilerinden </w:t>
      </w:r>
      <w:proofErr w:type="spellStart"/>
      <w:r>
        <w:t>hiz</w:t>
      </w:r>
      <w:proofErr w:type="spellEnd"/>
      <w:r>
        <w:t xml:space="preserve">- met bekler, her istediğinin yapılmasını ister. Bencil ve say- </w:t>
      </w:r>
      <w:proofErr w:type="spellStart"/>
      <w:r>
        <w:t>gısız</w:t>
      </w:r>
      <w:proofErr w:type="spellEnd"/>
      <w:r>
        <w:t>, toplum kurallarına uymakta zorluk yaşayan bireyler olurlar.</w:t>
      </w:r>
    </w:p>
    <w:p w:rsidR="00864184" w:rsidRDefault="003A3166">
      <w:pPr>
        <w:pStyle w:val="GvdeMetni"/>
        <w:ind w:left="169" w:right="57" w:firstLine="427"/>
        <w:jc w:val="both"/>
      </w:pPr>
      <w:r>
        <w:t xml:space="preserve">Baskıcı ve zorlayıcı olmadan, çocuk ve anne-baba </w:t>
      </w:r>
      <w:proofErr w:type="spellStart"/>
      <w:r>
        <w:t>or</w:t>
      </w:r>
      <w:proofErr w:type="spellEnd"/>
      <w:r>
        <w:t xml:space="preserve">- tak kurallar/kararlar alarak bütün aile üyelerinin bunlara uy- </w:t>
      </w:r>
      <w:proofErr w:type="spellStart"/>
      <w:r>
        <w:t>ması</w:t>
      </w:r>
      <w:proofErr w:type="spellEnd"/>
      <w:r>
        <w:t xml:space="preserve"> istenebilir.</w:t>
      </w:r>
    </w:p>
    <w:p w:rsidR="00864184" w:rsidRDefault="00864184">
      <w:pPr>
        <w:pStyle w:val="GvdeMetni"/>
        <w:spacing w:before="2"/>
        <w:rPr>
          <w:sz w:val="10"/>
        </w:rPr>
      </w:pPr>
    </w:p>
    <w:p w:rsidR="00864184" w:rsidRDefault="00892C25">
      <w:pPr>
        <w:pStyle w:val="GvdeMetni"/>
        <w:ind w:left="229"/>
      </w:pPr>
      <w:r>
        <w:rPr>
          <w:noProof/>
          <w:position w:val="-2"/>
          <w:lang w:eastAsia="tr-TR"/>
        </w:rPr>
        <mc:AlternateContent>
          <mc:Choice Requires="wps">
            <w:drawing>
              <wp:inline distT="0" distB="0" distL="0" distR="0">
                <wp:extent cx="3096260" cy="1224280"/>
                <wp:effectExtent l="19050" t="19050" r="27940" b="2349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2428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184" w:rsidRDefault="003A3166">
                            <w:pPr>
                              <w:spacing w:before="88"/>
                              <w:ind w:left="165" w:right="16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 xml:space="preserve">Çocuğumuzun isteklerini, “Bırak ver de ağla- </w:t>
                            </w:r>
                            <w:proofErr w:type="spellStart"/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>masın</w:t>
                            </w:r>
                            <w:proofErr w:type="spellEnd"/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 xml:space="preserve">, çocuk üzülmesin” veya “Çocuktur ya- par, siz hiç çocuk olmadınız mı?” denilerek yerine getirmeye çalışmak. Çocukluğumuzda kendi yaşayamadıklarımızın çocuklarımız tara- </w:t>
                            </w:r>
                            <w:proofErr w:type="spellStart"/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>fından</w:t>
                            </w:r>
                            <w:proofErr w:type="spellEnd"/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 xml:space="preserve"> yaşamasını arzu etmek ve bunun için baskıcı tutum sergilemek.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8" type="#_x0000_t202" style="width:243.8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" filled="f" strokecolor="#c0504d" strokeweight="3pt">
                <v:stroke linestyle="thickThin"/>
                <v:textbox inset="0,0,0,0">
                  <w:txbxContent>
                    <w:p w:rsidR="00864184" w:rsidRDefault="003A3166">
                      <w:pPr>
                        <w:spacing w:before="88"/>
                        <w:ind w:left="165" w:right="16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C3300"/>
                          <w:sz w:val="20"/>
                        </w:rPr>
                        <w:t>Çocuğumuzun isteklerini, “Bırak ver de ağ</w:t>
                      </w:r>
                      <w:r>
                        <w:rPr>
                          <w:b/>
                          <w:color w:val="CC3300"/>
                          <w:sz w:val="20"/>
                        </w:rPr>
                        <w:t xml:space="preserve">la- </w:t>
                      </w:r>
                      <w:proofErr w:type="spellStart"/>
                      <w:r>
                        <w:rPr>
                          <w:b/>
                          <w:color w:val="CC3300"/>
                          <w:sz w:val="20"/>
                        </w:rPr>
                        <w:t>masın</w:t>
                      </w:r>
                      <w:proofErr w:type="spellEnd"/>
                      <w:r>
                        <w:rPr>
                          <w:b/>
                          <w:color w:val="CC3300"/>
                          <w:sz w:val="20"/>
                        </w:rPr>
                        <w:t xml:space="preserve">, çocuk üzülmesin” veya “Çocuktur ya- par, siz hiç çocuk olmadınız mı?” denilerek yerine getirmeye çalışmak. Çocukluğumuzda kendi yaşayamadıklarımızın çocuklarımız tara- </w:t>
                      </w:r>
                      <w:proofErr w:type="spellStart"/>
                      <w:r>
                        <w:rPr>
                          <w:b/>
                          <w:color w:val="CC3300"/>
                          <w:sz w:val="20"/>
                        </w:rPr>
                        <w:t>fından</w:t>
                      </w:r>
                      <w:proofErr w:type="spellEnd"/>
                      <w:r>
                        <w:rPr>
                          <w:b/>
                          <w:color w:val="CC3300"/>
                          <w:sz w:val="20"/>
                        </w:rPr>
                        <w:t xml:space="preserve"> yaşamasını arzu etmek ve bunun için baskıcı tutum sergilemek.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4184" w:rsidRDefault="003A3166">
      <w:pPr>
        <w:pStyle w:val="GvdeMetni"/>
        <w:spacing w:before="54"/>
        <w:ind w:left="169" w:right="61" w:firstLine="43"/>
        <w:jc w:val="both"/>
      </w:pPr>
      <w:r>
        <w:t xml:space="preserve">Bu anlayışla yetiştirdiğimiz çocuk, boşlukta gibidir. Başka çocukların ve toplumun içine girdiği zaman çekingenlik, </w:t>
      </w:r>
      <w:proofErr w:type="spellStart"/>
      <w:r>
        <w:t>ür</w:t>
      </w:r>
      <w:proofErr w:type="spellEnd"/>
      <w:r>
        <w:t xml:space="preserve">- keklik gösterebilir. Grup içinde etkin rol almakta zorlanır, güvensizlik içinde ve endişeli olabilir. Grubun onayını </w:t>
      </w:r>
      <w:proofErr w:type="spellStart"/>
      <w:r>
        <w:t>ka</w:t>
      </w:r>
      <w:proofErr w:type="spellEnd"/>
      <w:r>
        <w:t xml:space="preserve">- </w:t>
      </w:r>
      <w:proofErr w:type="spellStart"/>
      <w:r>
        <w:t>zanmak</w:t>
      </w:r>
      <w:proofErr w:type="spellEnd"/>
      <w:r>
        <w:t xml:space="preserve"> için yasa dışı işler yapabilir.</w:t>
      </w:r>
    </w:p>
    <w:p w:rsidR="00864184" w:rsidRDefault="003A3166">
      <w:pPr>
        <w:pStyle w:val="ListeParagraf"/>
        <w:numPr>
          <w:ilvl w:val="0"/>
          <w:numId w:val="1"/>
        </w:numPr>
        <w:tabs>
          <w:tab w:val="left" w:pos="364"/>
        </w:tabs>
        <w:ind w:right="65" w:firstLine="43"/>
        <w:rPr>
          <w:sz w:val="20"/>
        </w:rPr>
      </w:pPr>
      <w:r>
        <w:rPr>
          <w:sz w:val="20"/>
        </w:rPr>
        <w:t xml:space="preserve">Aile toplumun en küçük parçasıdır, çocuk en çok ailede öğrenir. Hayatta bazı kuralların, yasakların, sınırların oldu- </w:t>
      </w:r>
      <w:proofErr w:type="spellStart"/>
      <w:r>
        <w:rPr>
          <w:sz w:val="20"/>
        </w:rPr>
        <w:t>ğunu</w:t>
      </w:r>
      <w:proofErr w:type="spellEnd"/>
      <w:r>
        <w:rPr>
          <w:sz w:val="20"/>
        </w:rPr>
        <w:t xml:space="preserve"> önce ailede görmesinde fayda</w:t>
      </w:r>
      <w:r>
        <w:rPr>
          <w:spacing w:val="-5"/>
          <w:sz w:val="20"/>
        </w:rPr>
        <w:t xml:space="preserve"> </w:t>
      </w:r>
      <w:r>
        <w:rPr>
          <w:sz w:val="20"/>
        </w:rPr>
        <w:t>vardır.</w:t>
      </w:r>
    </w:p>
    <w:p w:rsidR="00864184" w:rsidRDefault="00892C25">
      <w:pPr>
        <w:pStyle w:val="GvdeMetni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7343140</wp:posOffset>
                </wp:positionH>
                <wp:positionV relativeFrom="paragraph">
                  <wp:posOffset>204470</wp:posOffset>
                </wp:positionV>
                <wp:extent cx="3096260" cy="79121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79121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184" w:rsidRDefault="003A3166">
                            <w:pPr>
                              <w:spacing w:before="88"/>
                              <w:ind w:left="165" w:right="16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 xml:space="preserve">Çocuğumuzdan her şeyin en iyisini istemek ve yüksek başarı beklentisi içinde olmak. </w:t>
                            </w:r>
                            <w:proofErr w:type="gramEnd"/>
                            <w:r>
                              <w:rPr>
                                <w:b/>
                                <w:color w:val="CC3300"/>
                                <w:sz w:val="20"/>
                              </w:rPr>
                              <w:t>Kendi gerçekleştiremediğimiz şeyleri çocuklarımızın gerçekleştirmesini beklemek.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578.2pt;margin-top:16.1pt;width:243.8pt;height:62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" filled="f" strokecolor="#c0504d" strokeweight="3pt">
                <v:stroke linestyle="thickThin"/>
                <v:textbox inset="0,0,0,0">
                  <w:txbxContent>
                    <w:p w:rsidR="00864184" w:rsidRDefault="003A3166">
                      <w:pPr>
                        <w:spacing w:before="88"/>
                        <w:ind w:left="165" w:right="163"/>
                        <w:jc w:val="both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color w:val="CC3300"/>
                          <w:sz w:val="20"/>
                        </w:rPr>
                        <w:t xml:space="preserve">Çocuğumuzdan her şeyin en iyisini istemek ve yüksek başarı beklentisi içinde olmak. </w:t>
                      </w:r>
                      <w:proofErr w:type="gramEnd"/>
                      <w:r>
                        <w:rPr>
                          <w:b/>
                          <w:color w:val="CC3300"/>
                          <w:sz w:val="20"/>
                        </w:rPr>
                        <w:t>Kendi gerçekleştiremediğimiz şeyleri çocuklarımızın gerçekleştirmesini beklemek.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4184" w:rsidRDefault="00864184">
      <w:pPr>
        <w:pStyle w:val="GvdeMetni"/>
        <w:spacing w:before="6"/>
        <w:rPr>
          <w:sz w:val="18"/>
        </w:rPr>
      </w:pPr>
    </w:p>
    <w:p w:rsidR="00864184" w:rsidRDefault="003A3166">
      <w:pPr>
        <w:pStyle w:val="GvdeMetni"/>
        <w:ind w:left="169" w:right="62"/>
        <w:jc w:val="both"/>
      </w:pPr>
      <w:r>
        <w:t xml:space="preserve">Bu anlayışla yetiştirdiğimiz çocuk, aşırı titiz ya da tam tersi dağınık olabilir. Yanlış yapmaktan korkarlar. Özgüvenleri oldukça zayıftır. Hayatta doyumsuz ve mutsuz olurlar. </w:t>
      </w:r>
      <w:proofErr w:type="spellStart"/>
      <w:r>
        <w:t>Ço</w:t>
      </w:r>
      <w:proofErr w:type="spellEnd"/>
      <w:r>
        <w:t>- cuk her işte en iyisi ve en üstünü olmak ister. Fakat her işte istediği seviyeyi yakalamayınca hayal kırıklığına uğrar.</w:t>
      </w:r>
    </w:p>
    <w:p w:rsidR="00864184" w:rsidRDefault="003A3166">
      <w:pPr>
        <w:pStyle w:val="ListeParagraf"/>
        <w:numPr>
          <w:ilvl w:val="0"/>
          <w:numId w:val="1"/>
        </w:numPr>
        <w:tabs>
          <w:tab w:val="left" w:pos="336"/>
        </w:tabs>
        <w:ind w:right="64" w:firstLine="0"/>
        <w:rPr>
          <w:sz w:val="20"/>
        </w:rPr>
      </w:pPr>
      <w:r>
        <w:rPr>
          <w:sz w:val="20"/>
        </w:rPr>
        <w:t>Her çocuk ayrı bir bireydir. Onu başka çocuklarla veya kendi gençliğimizle karşılaştırmak ona büyük bir haksızlık olacaktır. Beklenti düzeyimizi çocuğumuzun yapabilecekleri ölçüsünde tutmamızda fayda</w:t>
      </w:r>
      <w:r>
        <w:rPr>
          <w:spacing w:val="-4"/>
          <w:sz w:val="20"/>
        </w:rPr>
        <w:t xml:space="preserve"> </w:t>
      </w:r>
      <w:r>
        <w:rPr>
          <w:sz w:val="20"/>
        </w:rPr>
        <w:t>vardır.</w:t>
      </w:r>
    </w:p>
    <w:sectPr w:rsidR="00864184">
      <w:pgSz w:w="16850" w:h="11910" w:orient="landscape"/>
      <w:pgMar w:top="440" w:right="0" w:bottom="0" w:left="260" w:header="708" w:footer="708" w:gutter="0"/>
      <w:cols w:num="3" w:space="708" w:equalWidth="0">
        <w:col w:w="5055" w:space="468"/>
        <w:col w:w="5326" w:space="196"/>
        <w:col w:w="55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8D8"/>
    <w:multiLevelType w:val="hybridMultilevel"/>
    <w:tmpl w:val="0FE87D7E"/>
    <w:lvl w:ilvl="0" w:tplc="EEC4590C">
      <w:numFmt w:val="bullet"/>
      <w:lvlText w:val="-"/>
      <w:lvlJc w:val="left"/>
      <w:pPr>
        <w:ind w:left="169" w:hanging="125"/>
      </w:pPr>
      <w:rPr>
        <w:rFonts w:ascii="Arial" w:eastAsia="Arial" w:hAnsi="Arial" w:cs="Arial" w:hint="default"/>
        <w:w w:val="99"/>
        <w:sz w:val="20"/>
        <w:szCs w:val="20"/>
        <w:lang w:val="tr-TR" w:eastAsia="en-US" w:bidi="ar-SA"/>
      </w:rPr>
    </w:lvl>
    <w:lvl w:ilvl="1" w:tplc="A53C7A02">
      <w:numFmt w:val="bullet"/>
      <w:lvlText w:val="•"/>
      <w:lvlJc w:val="left"/>
      <w:pPr>
        <w:ind w:left="649" w:hanging="125"/>
      </w:pPr>
      <w:rPr>
        <w:rFonts w:hint="default"/>
        <w:lang w:val="tr-TR" w:eastAsia="en-US" w:bidi="ar-SA"/>
      </w:rPr>
    </w:lvl>
    <w:lvl w:ilvl="2" w:tplc="1B04AB48">
      <w:numFmt w:val="bullet"/>
      <w:lvlText w:val="•"/>
      <w:lvlJc w:val="left"/>
      <w:pPr>
        <w:ind w:left="1138" w:hanging="125"/>
      </w:pPr>
      <w:rPr>
        <w:rFonts w:hint="default"/>
        <w:lang w:val="tr-TR" w:eastAsia="en-US" w:bidi="ar-SA"/>
      </w:rPr>
    </w:lvl>
    <w:lvl w:ilvl="3" w:tplc="7DF8FFBA">
      <w:numFmt w:val="bullet"/>
      <w:lvlText w:val="•"/>
      <w:lvlJc w:val="left"/>
      <w:pPr>
        <w:ind w:left="1628" w:hanging="125"/>
      </w:pPr>
      <w:rPr>
        <w:rFonts w:hint="default"/>
        <w:lang w:val="tr-TR" w:eastAsia="en-US" w:bidi="ar-SA"/>
      </w:rPr>
    </w:lvl>
    <w:lvl w:ilvl="4" w:tplc="1080731A">
      <w:numFmt w:val="bullet"/>
      <w:lvlText w:val="•"/>
      <w:lvlJc w:val="left"/>
      <w:pPr>
        <w:ind w:left="2117" w:hanging="125"/>
      </w:pPr>
      <w:rPr>
        <w:rFonts w:hint="default"/>
        <w:lang w:val="tr-TR" w:eastAsia="en-US" w:bidi="ar-SA"/>
      </w:rPr>
    </w:lvl>
    <w:lvl w:ilvl="5" w:tplc="47A4C4B6">
      <w:numFmt w:val="bullet"/>
      <w:lvlText w:val="•"/>
      <w:lvlJc w:val="left"/>
      <w:pPr>
        <w:ind w:left="2607" w:hanging="125"/>
      </w:pPr>
      <w:rPr>
        <w:rFonts w:hint="default"/>
        <w:lang w:val="tr-TR" w:eastAsia="en-US" w:bidi="ar-SA"/>
      </w:rPr>
    </w:lvl>
    <w:lvl w:ilvl="6" w:tplc="FF12F88E">
      <w:numFmt w:val="bullet"/>
      <w:lvlText w:val="•"/>
      <w:lvlJc w:val="left"/>
      <w:pPr>
        <w:ind w:left="3096" w:hanging="125"/>
      </w:pPr>
      <w:rPr>
        <w:rFonts w:hint="default"/>
        <w:lang w:val="tr-TR" w:eastAsia="en-US" w:bidi="ar-SA"/>
      </w:rPr>
    </w:lvl>
    <w:lvl w:ilvl="7" w:tplc="FAB8E6DC">
      <w:numFmt w:val="bullet"/>
      <w:lvlText w:val="•"/>
      <w:lvlJc w:val="left"/>
      <w:pPr>
        <w:ind w:left="3586" w:hanging="125"/>
      </w:pPr>
      <w:rPr>
        <w:rFonts w:hint="default"/>
        <w:lang w:val="tr-TR" w:eastAsia="en-US" w:bidi="ar-SA"/>
      </w:rPr>
    </w:lvl>
    <w:lvl w:ilvl="8" w:tplc="35882F72">
      <w:numFmt w:val="bullet"/>
      <w:lvlText w:val="•"/>
      <w:lvlJc w:val="left"/>
      <w:pPr>
        <w:ind w:left="4075" w:hanging="125"/>
      </w:pPr>
      <w:rPr>
        <w:rFonts w:hint="default"/>
        <w:lang w:val="tr-TR" w:eastAsia="en-US" w:bidi="ar-SA"/>
      </w:rPr>
    </w:lvl>
  </w:abstractNum>
  <w:abstractNum w:abstractNumId="1">
    <w:nsid w:val="2B1626D3"/>
    <w:multiLevelType w:val="hybridMultilevel"/>
    <w:tmpl w:val="3718069A"/>
    <w:lvl w:ilvl="0" w:tplc="C01A31BA">
      <w:numFmt w:val="bullet"/>
      <w:lvlText w:val="-"/>
      <w:lvlJc w:val="left"/>
      <w:pPr>
        <w:ind w:left="169" w:hanging="152"/>
      </w:pPr>
      <w:rPr>
        <w:rFonts w:ascii="Arial" w:eastAsia="Arial" w:hAnsi="Arial" w:cs="Arial" w:hint="default"/>
        <w:w w:val="99"/>
        <w:sz w:val="20"/>
        <w:szCs w:val="20"/>
        <w:lang w:val="tr-TR" w:eastAsia="en-US" w:bidi="ar-SA"/>
      </w:rPr>
    </w:lvl>
    <w:lvl w:ilvl="1" w:tplc="FB2A3C2A">
      <w:numFmt w:val="bullet"/>
      <w:lvlText w:val="•"/>
      <w:lvlJc w:val="left"/>
      <w:pPr>
        <w:ind w:left="697" w:hanging="152"/>
      </w:pPr>
      <w:rPr>
        <w:rFonts w:hint="default"/>
        <w:lang w:val="tr-TR" w:eastAsia="en-US" w:bidi="ar-SA"/>
      </w:rPr>
    </w:lvl>
    <w:lvl w:ilvl="2" w:tplc="6804FD5E">
      <w:numFmt w:val="bullet"/>
      <w:lvlText w:val="•"/>
      <w:lvlJc w:val="left"/>
      <w:pPr>
        <w:ind w:left="1235" w:hanging="152"/>
      </w:pPr>
      <w:rPr>
        <w:rFonts w:hint="default"/>
        <w:lang w:val="tr-TR" w:eastAsia="en-US" w:bidi="ar-SA"/>
      </w:rPr>
    </w:lvl>
    <w:lvl w:ilvl="3" w:tplc="B9B044D4">
      <w:numFmt w:val="bullet"/>
      <w:lvlText w:val="•"/>
      <w:lvlJc w:val="left"/>
      <w:pPr>
        <w:ind w:left="1772" w:hanging="152"/>
      </w:pPr>
      <w:rPr>
        <w:rFonts w:hint="default"/>
        <w:lang w:val="tr-TR" w:eastAsia="en-US" w:bidi="ar-SA"/>
      </w:rPr>
    </w:lvl>
    <w:lvl w:ilvl="4" w:tplc="FFBA060A">
      <w:numFmt w:val="bullet"/>
      <w:lvlText w:val="•"/>
      <w:lvlJc w:val="left"/>
      <w:pPr>
        <w:ind w:left="2310" w:hanging="152"/>
      </w:pPr>
      <w:rPr>
        <w:rFonts w:hint="default"/>
        <w:lang w:val="tr-TR" w:eastAsia="en-US" w:bidi="ar-SA"/>
      </w:rPr>
    </w:lvl>
    <w:lvl w:ilvl="5" w:tplc="048CE5A8">
      <w:numFmt w:val="bullet"/>
      <w:lvlText w:val="•"/>
      <w:lvlJc w:val="left"/>
      <w:pPr>
        <w:ind w:left="2848" w:hanging="152"/>
      </w:pPr>
      <w:rPr>
        <w:rFonts w:hint="default"/>
        <w:lang w:val="tr-TR" w:eastAsia="en-US" w:bidi="ar-SA"/>
      </w:rPr>
    </w:lvl>
    <w:lvl w:ilvl="6" w:tplc="DF16058A">
      <w:numFmt w:val="bullet"/>
      <w:lvlText w:val="•"/>
      <w:lvlJc w:val="left"/>
      <w:pPr>
        <w:ind w:left="3385" w:hanging="152"/>
      </w:pPr>
      <w:rPr>
        <w:rFonts w:hint="default"/>
        <w:lang w:val="tr-TR" w:eastAsia="en-US" w:bidi="ar-SA"/>
      </w:rPr>
    </w:lvl>
    <w:lvl w:ilvl="7" w:tplc="EC7A9CB8">
      <w:numFmt w:val="bullet"/>
      <w:lvlText w:val="•"/>
      <w:lvlJc w:val="left"/>
      <w:pPr>
        <w:ind w:left="3923" w:hanging="152"/>
      </w:pPr>
      <w:rPr>
        <w:rFonts w:hint="default"/>
        <w:lang w:val="tr-TR" w:eastAsia="en-US" w:bidi="ar-SA"/>
      </w:rPr>
    </w:lvl>
    <w:lvl w:ilvl="8" w:tplc="DF7ACAF2">
      <w:numFmt w:val="bullet"/>
      <w:lvlText w:val="•"/>
      <w:lvlJc w:val="left"/>
      <w:pPr>
        <w:ind w:left="4461" w:hanging="15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84"/>
    <w:rsid w:val="003A3166"/>
    <w:rsid w:val="007E7CCF"/>
    <w:rsid w:val="00864184"/>
    <w:rsid w:val="00892C25"/>
    <w:rsid w:val="008C0833"/>
    <w:rsid w:val="009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121" w:right="898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ind w:left="1202" w:right="1009"/>
      <w:jc w:val="center"/>
      <w:outlineLvl w:val="1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350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16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121" w:right="898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ind w:left="1202" w:right="1009"/>
      <w:jc w:val="center"/>
      <w:outlineLvl w:val="1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350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16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müdür yardımcısı</cp:lastModifiedBy>
  <cp:revision>2</cp:revision>
  <cp:lastPrinted>2019-12-20T07:36:00Z</cp:lastPrinted>
  <dcterms:created xsi:type="dcterms:W3CDTF">2020-01-03T10:32:00Z</dcterms:created>
  <dcterms:modified xsi:type="dcterms:W3CDTF">2020-01-03T10:32:00Z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2019-12-20T00:00:00Z</vt:filetime>
  </property>
</Properties>
</file>